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40F31" w14:textId="24C51DFF" w:rsidR="00C52BFC" w:rsidRDefault="00C52BFC" w:rsidP="00C52BFC">
      <w:pPr>
        <w:tabs>
          <w:tab w:val="left" w:pos="2941"/>
          <w:tab w:val="center" w:pos="7285"/>
        </w:tabs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C52BFC">
        <w:rPr>
          <w:rFonts w:ascii="Times New Roman" w:hAnsi="Times New Roman"/>
          <w:b/>
          <w:noProof/>
          <w:sz w:val="24"/>
          <w:szCs w:val="24"/>
          <w:lang w:val="kk-KZ"/>
        </w:rPr>
        <w:drawing>
          <wp:inline distT="0" distB="0" distL="0" distR="0" wp14:anchorId="725441D4" wp14:editId="69D6089B">
            <wp:extent cx="9615805" cy="6840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5805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F48F8" w14:textId="77777777" w:rsidR="00C52BFC" w:rsidRDefault="00C52BFC" w:rsidP="00933059">
      <w:pPr>
        <w:tabs>
          <w:tab w:val="left" w:pos="2941"/>
          <w:tab w:val="center" w:pos="728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361FF7FC" w14:textId="77777777" w:rsidR="00C52BFC" w:rsidRDefault="00C52BFC" w:rsidP="00933059">
      <w:pPr>
        <w:tabs>
          <w:tab w:val="left" w:pos="2941"/>
          <w:tab w:val="center" w:pos="728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3BBA1886" w14:textId="203F43FD" w:rsidR="00933059" w:rsidRPr="00C36808" w:rsidRDefault="00933059" w:rsidP="00933059">
      <w:pPr>
        <w:tabs>
          <w:tab w:val="left" w:pos="2941"/>
          <w:tab w:val="center" w:pos="728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C36808">
        <w:rPr>
          <w:rFonts w:ascii="Times New Roman" w:hAnsi="Times New Roman"/>
          <w:b/>
          <w:sz w:val="24"/>
          <w:szCs w:val="24"/>
          <w:lang w:val="kk-KZ"/>
        </w:rPr>
        <w:t>Балалар өмірін ұйымдастыру және тәрбиелеуді жоспарлау циклограммасы №1 "Жұлдызша"тобы</w:t>
      </w:r>
    </w:p>
    <w:p w14:paraId="6D4BB307" w14:textId="411B2B4D" w:rsidR="00933059" w:rsidRPr="00C36808" w:rsidRDefault="00933059" w:rsidP="009330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C36808">
        <w:rPr>
          <w:rFonts w:ascii="Times New Roman" w:hAnsi="Times New Roman"/>
          <w:b/>
          <w:sz w:val="24"/>
          <w:szCs w:val="24"/>
          <w:lang w:val="kk-KZ"/>
        </w:rPr>
        <w:t>Күні</w:t>
      </w:r>
      <w:r w:rsidR="00C52BFC">
        <w:rPr>
          <w:rFonts w:ascii="Times New Roman" w:hAnsi="Times New Roman"/>
          <w:b/>
          <w:sz w:val="24"/>
          <w:szCs w:val="24"/>
          <w:lang w:val="kk-KZ"/>
        </w:rPr>
        <w:t xml:space="preserve"> 01.09.</w:t>
      </w:r>
      <w:r w:rsidRPr="00C36808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/>
        </w:rPr>
        <w:t>.2021 -03-09.</w:t>
      </w:r>
      <w:r w:rsidRPr="00C36808">
        <w:rPr>
          <w:rFonts w:ascii="Times New Roman" w:hAnsi="Times New Roman"/>
          <w:b/>
          <w:sz w:val="24"/>
          <w:szCs w:val="24"/>
          <w:lang w:val="kk-KZ"/>
        </w:rPr>
        <w:t xml:space="preserve">2021ж   Өтпелі тақырып «Менің балабақшам»                                                                   </w:t>
      </w:r>
    </w:p>
    <w:p w14:paraId="0C201865" w14:textId="77777777" w:rsidR="00933059" w:rsidRPr="00C36808" w:rsidRDefault="00933059" w:rsidP="009330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C36808">
        <w:rPr>
          <w:rFonts w:ascii="Times New Roman" w:hAnsi="Times New Roman"/>
          <w:b/>
          <w:sz w:val="24"/>
          <w:szCs w:val="24"/>
          <w:lang w:val="kk-KZ"/>
        </w:rPr>
        <w:t>Қыркүйек айы 1-апта</w:t>
      </w:r>
    </w:p>
    <w:tbl>
      <w:tblPr>
        <w:tblW w:w="15417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9"/>
        <w:gridCol w:w="1128"/>
        <w:gridCol w:w="2126"/>
        <w:gridCol w:w="33"/>
        <w:gridCol w:w="2519"/>
        <w:gridCol w:w="52"/>
        <w:gridCol w:w="2641"/>
        <w:gridCol w:w="283"/>
        <w:gridCol w:w="52"/>
        <w:gridCol w:w="2358"/>
        <w:gridCol w:w="334"/>
        <w:gridCol w:w="1792"/>
      </w:tblGrid>
      <w:tr w:rsidR="00933059" w:rsidRPr="00C36808" w14:paraId="080D35F1" w14:textId="77777777" w:rsidTr="00C52BFC">
        <w:trPr>
          <w:trHeight w:val="240"/>
        </w:trPr>
        <w:tc>
          <w:tcPr>
            <w:tcW w:w="20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54901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995E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Уақыт</w:t>
            </w:r>
          </w:p>
        </w:tc>
        <w:tc>
          <w:tcPr>
            <w:tcW w:w="21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6BFB6" w14:textId="78BB06C8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7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A7F261" w14:textId="3A001301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0A5E7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Сәрсенбі</w:t>
            </w:r>
          </w:p>
          <w:p w14:paraId="4ED6AC0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01.09.2021</w:t>
            </w:r>
          </w:p>
        </w:tc>
        <w:tc>
          <w:tcPr>
            <w:tcW w:w="269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91AC1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Бейсенбі</w:t>
            </w:r>
          </w:p>
          <w:p w14:paraId="1B8375E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02.09.2021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4FC5D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Жұма</w:t>
            </w:r>
          </w:p>
          <w:p w14:paraId="18657A3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03.07.2021</w:t>
            </w:r>
          </w:p>
        </w:tc>
      </w:tr>
      <w:tr w:rsidR="00933059" w:rsidRPr="00C36808" w14:paraId="43987C1B" w14:textId="77777777" w:rsidTr="00C52BFC">
        <w:trPr>
          <w:trHeight w:val="80"/>
        </w:trPr>
        <w:tc>
          <w:tcPr>
            <w:tcW w:w="20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DB225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C20C0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15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540B8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7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4B59F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C63DD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3FC32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2EFC7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933059" w:rsidRPr="00C52BFC" w14:paraId="0BD0995F" w14:textId="77777777" w:rsidTr="00C52BFC">
        <w:trPr>
          <w:trHeight w:val="650"/>
        </w:trPr>
        <w:tc>
          <w:tcPr>
            <w:tcW w:w="209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E02F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  <w:p w14:paraId="1F24411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Ата-анамен әңгіме.</w:t>
            </w:r>
          </w:p>
          <w:p w14:paraId="4CE262F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Ойын (үстел үсті, саусақ, т.б)</w:t>
            </w:r>
          </w:p>
          <w:p w14:paraId="23FB02A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</w:p>
          <w:p w14:paraId="6FA2B77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</w:p>
          <w:p w14:paraId="5064F31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Таңғы жаттығу</w:t>
            </w: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10</w:t>
            </w: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мин)</w:t>
            </w:r>
          </w:p>
        </w:tc>
        <w:tc>
          <w:tcPr>
            <w:tcW w:w="112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BCDE53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</w:rPr>
              <w:t xml:space="preserve">7.00-8.00 </w:t>
            </w:r>
          </w:p>
          <w:p w14:paraId="34DF232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6F53930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743BB4C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319221D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4E29D55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35EAD52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0CFF415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08.10</w:t>
            </w:r>
          </w:p>
        </w:tc>
        <w:tc>
          <w:tcPr>
            <w:tcW w:w="12190" w:type="dxa"/>
            <w:gridSpan w:val="10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7B2F4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Таңертеңгілік қабылдау.Жаттығу.Гигиеналық шаралар. Таңғы ас. Топтық қарым-қатынас: Қызықты қысқа және ұзақ мерзімді іс-әрекеттерін бірігіп жобалау.</w:t>
            </w:r>
          </w:p>
        </w:tc>
      </w:tr>
      <w:tr w:rsidR="00933059" w:rsidRPr="00C36808" w14:paraId="7E2A0B03" w14:textId="77777777" w:rsidTr="00C52BFC">
        <w:trPr>
          <w:trHeight w:val="1661"/>
        </w:trPr>
        <w:tc>
          <w:tcPr>
            <w:tcW w:w="209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98934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57B6E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0FC1A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845345" w14:textId="1FE99E53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7B5BB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Саусақ ойыны «Екі әтеш»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7ACA5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Құрылыс ойындары</w:t>
            </w:r>
          </w:p>
          <w:p w14:paraId="2AB1F27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конструктормен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F2D7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Үстел үсті ойындары Лего,Пазл,</w:t>
            </w:r>
          </w:p>
          <w:p w14:paraId="667052E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Домино</w:t>
            </w:r>
          </w:p>
        </w:tc>
      </w:tr>
      <w:tr w:rsidR="00933059" w:rsidRPr="00C36808" w14:paraId="0E4BBD35" w14:textId="77777777" w:rsidTr="00C52BFC">
        <w:trPr>
          <w:trHeight w:val="297"/>
        </w:trPr>
        <w:tc>
          <w:tcPr>
            <w:tcW w:w="209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565C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4E6E8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1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2950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Жаттығулар кешені</w:t>
            </w:r>
          </w:p>
        </w:tc>
      </w:tr>
      <w:tr w:rsidR="00933059" w:rsidRPr="00C36808" w14:paraId="11EA349B" w14:textId="77777777" w:rsidTr="00C52BFC">
        <w:trPr>
          <w:trHeight w:val="543"/>
        </w:trPr>
        <w:tc>
          <w:tcPr>
            <w:tcW w:w="209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A64C6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1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CD12E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</w:rPr>
              <w:t>8.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 w:rsidRPr="00C36808">
              <w:rPr>
                <w:rFonts w:ascii="Times New Roman" w:hAnsi="Times New Roman"/>
                <w:sz w:val="24"/>
                <w:szCs w:val="24"/>
              </w:rPr>
              <w:t>0 8.30</w:t>
            </w:r>
          </w:p>
        </w:tc>
        <w:tc>
          <w:tcPr>
            <w:tcW w:w="121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C31A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Назарларын таңғы асқа аудару .                          Ойын жаттығулары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 «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қояндар»)</w:t>
            </w:r>
          </w:p>
        </w:tc>
      </w:tr>
      <w:tr w:rsidR="00933059" w:rsidRPr="00C52BFC" w14:paraId="66B246AB" w14:textId="77777777" w:rsidTr="00C52BFC">
        <w:trPr>
          <w:trHeight w:val="243"/>
        </w:trPr>
        <w:tc>
          <w:tcPr>
            <w:tcW w:w="20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F0DCB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Ойындар, ұйымдастырған оқу қызметіне дайындық.</w:t>
            </w:r>
          </w:p>
        </w:tc>
        <w:tc>
          <w:tcPr>
            <w:tcW w:w="11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3508AD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</w:rPr>
              <w:t xml:space="preserve">8.30 </w:t>
            </w:r>
          </w:p>
          <w:p w14:paraId="13EA0CB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8 50</w:t>
            </w:r>
          </w:p>
        </w:tc>
        <w:tc>
          <w:tcPr>
            <w:tcW w:w="121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71A2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Ойындар және жай қимылды ойындар, ұйымдастырылған оқу іс-әрекетіне дайындық.</w:t>
            </w:r>
          </w:p>
        </w:tc>
      </w:tr>
      <w:tr w:rsidR="00933059" w:rsidRPr="00C36808" w14:paraId="72DC2FCB" w14:textId="77777777" w:rsidTr="00C52BFC">
        <w:trPr>
          <w:trHeight w:val="738"/>
        </w:trPr>
        <w:tc>
          <w:tcPr>
            <w:tcW w:w="20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DF06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11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D6B6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F08AC" w14:textId="77777777" w:rsidR="00933059" w:rsidRPr="00933059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15C5A51" w14:textId="77777777" w:rsidR="00933059" w:rsidRPr="00933059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01B93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Жидектерді ажырат.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2BFB2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Топты ретке келтіреміз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FD90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Әңгіме «Жолда не көрдің?»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456F5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Ауызша ойын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Не қайда өседі?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14:paraId="5ECCD38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33059" w:rsidRPr="00C36808" w14:paraId="75297F66" w14:textId="77777777" w:rsidTr="00C52BFC">
        <w:trPr>
          <w:trHeight w:val="1550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2276B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Ұйымдастырылған оқу қызметі.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0D04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9.00</w:t>
            </w:r>
          </w:p>
          <w:p w14:paraId="20B2009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10.10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CC81EE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68F631" w14:textId="606BABF2" w:rsidR="00933059" w:rsidRPr="00C36808" w:rsidRDefault="00933059" w:rsidP="00C51E95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B3394" w14:textId="77777777" w:rsidR="00A737BA" w:rsidRPr="00C36808" w:rsidRDefault="00A737BA" w:rsidP="00A737BA">
            <w:pPr>
              <w:pStyle w:val="a4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Жапсыру</w:t>
            </w:r>
          </w:p>
          <w:p w14:paraId="2D067834" w14:textId="77777777" w:rsidR="00A737BA" w:rsidRPr="00C36808" w:rsidRDefault="00A737BA" w:rsidP="00A737BA">
            <w:pPr>
              <w:tabs>
                <w:tab w:val="left" w:pos="4994"/>
                <w:tab w:val="center" w:pos="728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«Топқа арналған күзгі кілем» </w:t>
            </w:r>
          </w:p>
          <w:p w14:paraId="6C3E28A6" w14:textId="77777777" w:rsidR="00A737BA" w:rsidRPr="00C36808" w:rsidRDefault="00A737BA" w:rsidP="00A737BA">
            <w:pPr>
              <w:tabs>
                <w:tab w:val="left" w:pos="4994"/>
                <w:tab w:val="center" w:pos="728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ұқыптылыққа үйрету.</w:t>
            </w:r>
          </w:p>
          <w:p w14:paraId="27AA4644" w14:textId="77777777" w:rsidR="00A737BA" w:rsidRPr="00C36808" w:rsidRDefault="00A737BA" w:rsidP="00A737BA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Дидакт-қ ойын Суреттен тауып ата  </w:t>
            </w:r>
          </w:p>
          <w:p w14:paraId="5BB9958F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  <w:p w14:paraId="79AB6E0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«Жиын. Біреу  және  көп».  </w:t>
            </w:r>
          </w:p>
          <w:p w14:paraId="40A91601" w14:textId="77777777" w:rsidR="00933059" w:rsidRPr="00C36808" w:rsidRDefault="00933059" w:rsidP="00C51E95">
            <w:pPr>
              <w:spacing w:after="0" w:line="240" w:lineRule="auto"/>
              <w:ind w:right="6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үлкендердің еңбегін бағалауға тәрбиелеу</w:t>
            </w:r>
          </w:p>
          <w:p w14:paraId="6352EEC8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Денешынықтыру</w:t>
            </w:r>
          </w:p>
          <w:p w14:paraId="7F9F6497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1.Бір қатарға сапқа 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тұру.</w:t>
            </w:r>
          </w:p>
          <w:p w14:paraId="20E2F150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Негізгі қимыл  жаттығулары</w:t>
            </w:r>
          </w:p>
          <w:p w14:paraId="3D5058AA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2Төбешікке шығып және одан түсіп саппен жүру және тұтас топпен сапқа қайта тұру. Орындық аяқтарының арасымен еңбектеу. Допты тура нысанаға лақтыру</w:t>
            </w:r>
          </w:p>
          <w:p w14:paraId="4E6639FD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Қ/о «Төбешік»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CB7CA5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Құрастыру</w:t>
            </w:r>
          </w:p>
          <w:p w14:paraId="1379A8B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«Біздің балабақшаның ауласында» </w:t>
            </w:r>
          </w:p>
          <w:p w14:paraId="3D499DF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балабақша ауласындағы құралдарды, құрылыс материалдарынан жасай алу қабілеттерін дамыту;</w:t>
            </w:r>
          </w:p>
          <w:p w14:paraId="4C3CE1E5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қ\о "көмекшілер"</w:t>
            </w:r>
          </w:p>
          <w:p w14:paraId="56B2E2A2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Орыс тілі</w:t>
            </w:r>
          </w:p>
          <w:p w14:paraId="27AD55E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Знакомство, приветствие</w:t>
            </w:r>
          </w:p>
          <w:p w14:paraId="3FC4DB07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Воспитательные:</w:t>
            </w:r>
          </w:p>
          <w:p w14:paraId="7E137527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Продолжать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воспитывать уважение к людям. Закреплять знания о том, что правильно знакомились друг с другом</w:t>
            </w:r>
          </w:p>
          <w:p w14:paraId="4B8262A9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0FD338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Дене шынықтыру</w:t>
            </w:r>
          </w:p>
          <w:p w14:paraId="4E2705C7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Негізгі қимыл  жаттығулары</w:t>
            </w:r>
          </w:p>
          <w:p w14:paraId="4A15757D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Үлкен допты екі қолмен арқаннан, тордан асыра лақтыру. Қос аяқпен аяқтарды алшақ қойып секіру</w:t>
            </w:r>
          </w:p>
          <w:p w14:paraId="34492037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қ/о Қуып жет.</w:t>
            </w:r>
          </w:p>
          <w:p w14:paraId="7465B5B8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Жаратылыстану</w:t>
            </w:r>
          </w:p>
          <w:p w14:paraId="7CF9489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«Балабақша бөлмесі»</w:t>
            </w:r>
          </w:p>
          <w:p w14:paraId="026255F9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Мақсаты: балабақша ішінде орналасқан жатын бөлме,асхана, ас үй,кір жуатын,т.б. бөлмелермен таныстыру.</w:t>
            </w:r>
          </w:p>
          <w:p w14:paraId="1188DCD8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д\о мамандықтар</w:t>
            </w:r>
          </w:p>
          <w:p w14:paraId="4A8D0477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Музыка</w:t>
            </w:r>
          </w:p>
          <w:p w14:paraId="1EF12A57" w14:textId="77777777" w:rsidR="00933059" w:rsidRPr="00C36808" w:rsidRDefault="00933059" w:rsidP="00C51E95">
            <w:pPr>
              <w:tabs>
                <w:tab w:val="left" w:pos="4994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Ән айту: «Біз бақытты баламыз» Е. Хасанғалиев, Қайрат Жұмағалиев</w:t>
            </w:r>
          </w:p>
          <w:p w14:paraId="24F20EAB" w14:textId="77777777" w:rsidR="00933059" w:rsidRPr="00C36808" w:rsidRDefault="00933059" w:rsidP="00C51E95">
            <w:pPr>
              <w:tabs>
                <w:tab w:val="left" w:pos="4994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Музыкалық ырғақты қимыл: «Полька» биі</w:t>
            </w:r>
          </w:p>
        </w:tc>
      </w:tr>
      <w:tr w:rsidR="00933059" w:rsidRPr="00C36808" w14:paraId="573B5121" w14:textId="77777777" w:rsidTr="00C52BFC">
        <w:trPr>
          <w:trHeight w:val="276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095E9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lastRenderedPageBreak/>
              <w:t>Серуен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:</w:t>
            </w:r>
          </w:p>
          <w:p w14:paraId="067FC94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58DE7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10.30-11.45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5B4DE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№1 Бақылау</w:t>
            </w:r>
          </w:p>
          <w:p w14:paraId="2CC771B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Бұлтты бақылау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14EA4B61" w14:textId="1DB03BEE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7B5A8D3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№3 Бақылау</w:t>
            </w:r>
          </w:p>
          <w:p w14:paraId="5BE98EE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Жапырақтарды бақылау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2A1B94F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№4 Бақылау</w:t>
            </w:r>
          </w:p>
          <w:p w14:paraId="7F2EED9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Құмдағы іздерді бақылау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5ECC7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№5 Бақылау</w:t>
            </w:r>
          </w:p>
          <w:p w14:paraId="3DD6099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Жапырақты бақылау</w:t>
            </w:r>
          </w:p>
        </w:tc>
      </w:tr>
      <w:tr w:rsidR="00933059" w:rsidRPr="00C52BFC" w14:paraId="3B2C5C3D" w14:textId="77777777" w:rsidTr="00C52BFC">
        <w:trPr>
          <w:trHeight w:val="579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4465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Серуеннен қайту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2A576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11.45-11.55</w:t>
            </w:r>
          </w:p>
        </w:tc>
        <w:tc>
          <w:tcPr>
            <w:tcW w:w="121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823A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Киімдерін шешіп,ұқыпты іліп бүктеп қою.Біз сабын көпіршіктермен доспыз</w:t>
            </w:r>
          </w:p>
        </w:tc>
      </w:tr>
      <w:tr w:rsidR="00933059" w:rsidRPr="00C52BFC" w14:paraId="46F7D8F4" w14:textId="77777777" w:rsidTr="00C52BFC">
        <w:trPr>
          <w:trHeight w:val="579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DB6E3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1F4C6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11.55-12.30</w:t>
            </w:r>
          </w:p>
        </w:tc>
        <w:tc>
          <w:tcPr>
            <w:tcW w:w="121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C3F0C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Тамақты төкпей шашпай ішуге, қасықты дұрыс ұстауға, үстел басында мәдениетті отыруға тәрбиелеу.</w:t>
            </w:r>
          </w:p>
        </w:tc>
      </w:tr>
      <w:tr w:rsidR="00933059" w:rsidRPr="00C36808" w14:paraId="6813B319" w14:textId="77777777" w:rsidTr="00C52BFC">
        <w:trPr>
          <w:trHeight w:val="395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4AF55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 xml:space="preserve">Ұйқы 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B3B9C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12.30-15.00</w:t>
            </w:r>
          </w:p>
        </w:tc>
        <w:tc>
          <w:tcPr>
            <w:tcW w:w="121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EA6AE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«Тәттіұйқы»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«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Балақан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» өлеңіноқу.</w:t>
            </w:r>
          </w:p>
        </w:tc>
      </w:tr>
      <w:tr w:rsidR="00933059" w:rsidRPr="00C36808" w14:paraId="00E6EF1F" w14:textId="77777777" w:rsidTr="00C52BFC">
        <w:trPr>
          <w:trHeight w:val="960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AB31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«Ұйқымызды ашайық». Ояну. Шынықтыру шаралары.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45D14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15.00-15.30</w:t>
            </w:r>
          </w:p>
        </w:tc>
        <w:tc>
          <w:tcPr>
            <w:tcW w:w="121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7B3D2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Ұйқыдан жайлап тұру.Нүкте уқалау жаттығулары.</w:t>
            </w:r>
          </w:p>
        </w:tc>
      </w:tr>
      <w:tr w:rsidR="00933059" w:rsidRPr="00C36808" w14:paraId="534DD84B" w14:textId="77777777" w:rsidTr="00C52BFC">
        <w:trPr>
          <w:trHeight w:val="389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030D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0E3A8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15.30-16.00</w:t>
            </w:r>
          </w:p>
        </w:tc>
        <w:tc>
          <w:tcPr>
            <w:tcW w:w="121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E8994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Тамақты төкпей шашпай ішуге, қасықты дұрыс ұстауға, үстел басында мәдениетті отыруға тәрбиелеу.</w:t>
            </w:r>
          </w:p>
        </w:tc>
      </w:tr>
      <w:tr w:rsidR="00933059" w:rsidRPr="00C36808" w14:paraId="1260AFC9" w14:textId="77777777" w:rsidTr="00C52BFC">
        <w:trPr>
          <w:trHeight w:val="1671"/>
        </w:trPr>
        <w:tc>
          <w:tcPr>
            <w:tcW w:w="20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6F8D5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«Алақай! Ойын!» Сюжеттік – рөлдік, шығармашылық және дидактикалық ойындар</w:t>
            </w:r>
          </w:p>
          <w:p w14:paraId="0E8F0AA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Жеке балаларды дамыту картасына сәйкес жеке жұмыс.</w:t>
            </w:r>
          </w:p>
        </w:tc>
        <w:tc>
          <w:tcPr>
            <w:tcW w:w="11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8181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14:paraId="05E1BE8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057A23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16.00-16.20</w:t>
            </w:r>
          </w:p>
          <w:p w14:paraId="7CF6783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66E88D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85204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С/р ойын «Дүкен»</w:t>
            </w:r>
          </w:p>
          <w:p w14:paraId="73346B7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Дидактикалық ойын</w:t>
            </w:r>
          </w:p>
          <w:p w14:paraId="3D0C3B2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«Жидектерді жина»</w:t>
            </w:r>
          </w:p>
        </w:tc>
        <w:tc>
          <w:tcPr>
            <w:tcW w:w="2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462F8C" w14:textId="0CF7EB36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9AC24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«Мамандық» ойынын ұйымдастыру.</w:t>
            </w:r>
          </w:p>
          <w:p w14:paraId="301D303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Балабақшаның қызметкерлерінің мамандықтарымен таныстыру.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D037F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«Дәріхана» ойынын ойнату. Керекті атрибуттарды ұсыну.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044E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«Біз құрлысшымыз» ойынын ойнату. Ірі конструкторлармен пазлы ұсыну.</w:t>
            </w:r>
          </w:p>
        </w:tc>
      </w:tr>
      <w:tr w:rsidR="00933059" w:rsidRPr="00C52BFC" w14:paraId="2DCA9D7E" w14:textId="77777777" w:rsidTr="00C52BFC">
        <w:trPr>
          <w:trHeight w:val="276"/>
        </w:trPr>
        <w:tc>
          <w:tcPr>
            <w:tcW w:w="20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45F4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1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07F58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3ABA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Күз мезгіліне әңгіме «Жау жау жаңбыр». Тілдерін дамыту, сөздік қорын байыту.</w:t>
            </w:r>
          </w:p>
        </w:tc>
        <w:tc>
          <w:tcPr>
            <w:tcW w:w="2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B70C1" w14:textId="77777777" w:rsidR="00933059" w:rsidRPr="00C36808" w:rsidRDefault="00933059" w:rsidP="00356D7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17E5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Дидактикалық ойын </w:t>
            </w:r>
          </w:p>
          <w:p w14:paraId="1E38D4D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«Сыйқырлы қалташық». Есте сақтау қабілетін дамыту.</w:t>
            </w:r>
          </w:p>
          <w:p w14:paraId="0549A13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A401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Жыл мезгілдері жайлы әңгімелесу.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9003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Дидактикалық ойын: «Түсіне қарап ажырат». Тілін дамыу, сұрақтарға толық жауап беру.</w:t>
            </w:r>
          </w:p>
        </w:tc>
      </w:tr>
      <w:tr w:rsidR="00933059" w:rsidRPr="00C36808" w14:paraId="1604196F" w14:textId="77777777" w:rsidTr="00C52BFC">
        <w:trPr>
          <w:trHeight w:val="537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8BE3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7737B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17.00</w:t>
            </w:r>
          </w:p>
        </w:tc>
        <w:tc>
          <w:tcPr>
            <w:tcW w:w="121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0AC7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Рет-ретімен киіну.</w:t>
            </w:r>
          </w:p>
        </w:tc>
      </w:tr>
      <w:tr w:rsidR="00933059" w:rsidRPr="00C52BFC" w14:paraId="3BA056D2" w14:textId="77777777" w:rsidTr="00C52BFC">
        <w:trPr>
          <w:trHeight w:val="220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07B8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9F0F4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7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15</w:t>
            </w:r>
          </w:p>
        </w:tc>
        <w:tc>
          <w:tcPr>
            <w:tcW w:w="121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AFE7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Балалардың еркін өзіндік іс-әрекеті.</w:t>
            </w:r>
          </w:p>
        </w:tc>
      </w:tr>
      <w:tr w:rsidR="00933059" w:rsidRPr="00C52BFC" w14:paraId="1FE63FBC" w14:textId="77777777" w:rsidTr="00C52BFC">
        <w:trPr>
          <w:trHeight w:val="786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2F965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«Ертеңге дейін...» Балалармен, ата-аналармен қарым-қатынас. 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A7A8E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17.15-19.00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0868B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Бүгін мен не үйрендім.Ата анасына айтып беру.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A5D513" w14:textId="1E07309D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EC144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Ата аналармен әңгімелесу.Баламен күз кезінде таза ауада жиі серуендеу туралы әңгімелесу..</w:t>
            </w:r>
          </w:p>
        </w:tc>
        <w:tc>
          <w:tcPr>
            <w:tcW w:w="274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D250C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Менің сүйікті ойыншықтарым.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72384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Баланың телевизор мен компютер алдында көп отырмауын қадағалаңыз.</w:t>
            </w:r>
          </w:p>
        </w:tc>
      </w:tr>
    </w:tbl>
    <w:p w14:paraId="5F27C265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i/>
          <w:noProof/>
          <w:sz w:val="24"/>
          <w:szCs w:val="24"/>
          <w:lang w:val="kk-KZ"/>
        </w:rPr>
      </w:pPr>
    </w:p>
    <w:p w14:paraId="13599840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i/>
          <w:noProof/>
          <w:sz w:val="24"/>
          <w:szCs w:val="24"/>
          <w:lang w:val="kk-KZ"/>
        </w:rPr>
      </w:pPr>
    </w:p>
    <w:p w14:paraId="6F3296E1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bCs/>
          <w:iCs/>
          <w:color w:val="000000"/>
          <w:sz w:val="24"/>
          <w:szCs w:val="24"/>
          <w:lang w:val="kk-KZ"/>
        </w:rPr>
      </w:pPr>
    </w:p>
    <w:p w14:paraId="02D32875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14:paraId="79C3C793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14:paraId="66CC3FA6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14:paraId="44B2ADC7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14:paraId="15C18968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14:paraId="3CC113A7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14:paraId="561BC256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14:paraId="01FB40D3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14:paraId="1EF2A17E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14:paraId="5D2A1326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14:paraId="322D8860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14:paraId="17D5901D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14:paraId="770655B7" w14:textId="77777777" w:rsidR="00933059" w:rsidRPr="00C36808" w:rsidRDefault="00933059" w:rsidP="009330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C36808">
        <w:rPr>
          <w:rFonts w:ascii="Times New Roman" w:hAnsi="Times New Roman"/>
          <w:b/>
          <w:sz w:val="24"/>
          <w:szCs w:val="24"/>
          <w:lang w:val="kk-KZ"/>
        </w:rPr>
        <w:t>Балалар өмірін ұйымдастыру және тәрбиелеуді жоспарлау циклограммасы. №1 "Жұлдызша"тобы</w:t>
      </w:r>
    </w:p>
    <w:p w14:paraId="49133BA0" w14:textId="77777777" w:rsidR="00933059" w:rsidRPr="00C36808" w:rsidRDefault="00933059" w:rsidP="009330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C36808">
        <w:rPr>
          <w:rFonts w:ascii="Times New Roman" w:hAnsi="Times New Roman"/>
          <w:b/>
          <w:sz w:val="24"/>
          <w:szCs w:val="24"/>
          <w:lang w:val="kk-KZ"/>
        </w:rPr>
        <w:t>Күні:</w:t>
      </w:r>
      <w:r w:rsidRPr="00C36808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/>
        </w:rPr>
        <w:t xml:space="preserve"> 06.09-10.09</w:t>
      </w:r>
      <w:r w:rsidRPr="00C36808">
        <w:rPr>
          <w:rFonts w:ascii="Times New Roman" w:hAnsi="Times New Roman"/>
          <w:b/>
          <w:sz w:val="24"/>
          <w:szCs w:val="24"/>
          <w:lang w:val="kk-KZ"/>
        </w:rPr>
        <w:t xml:space="preserve"> 2021ж</w:t>
      </w:r>
    </w:p>
    <w:p w14:paraId="01E34391" w14:textId="77777777" w:rsidR="00933059" w:rsidRPr="00C36808" w:rsidRDefault="00933059" w:rsidP="0093305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kk-KZ"/>
        </w:rPr>
      </w:pPr>
      <w:r w:rsidRPr="00C36808">
        <w:rPr>
          <w:rFonts w:ascii="Times New Roman" w:hAnsi="Times New Roman"/>
          <w:b/>
          <w:sz w:val="24"/>
          <w:szCs w:val="24"/>
          <w:lang w:val="kk-KZ"/>
        </w:rPr>
        <w:t xml:space="preserve">Өтпелі тақырып </w:t>
      </w:r>
      <w:r w:rsidRPr="00C36808">
        <w:rPr>
          <w:rFonts w:ascii="Times New Roman" w:hAnsi="Times New Roman"/>
          <w:b/>
          <w:bCs/>
          <w:color w:val="000000"/>
          <w:sz w:val="24"/>
          <w:szCs w:val="24"/>
          <w:lang w:val="kk-KZ"/>
        </w:rPr>
        <w:t>«Менің достарым»</w:t>
      </w:r>
    </w:p>
    <w:p w14:paraId="06A3CE5F" w14:textId="77777777" w:rsidR="00933059" w:rsidRPr="00C36808" w:rsidRDefault="00933059" w:rsidP="009330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C36808">
        <w:rPr>
          <w:rFonts w:ascii="Times New Roman" w:hAnsi="Times New Roman"/>
          <w:b/>
          <w:sz w:val="24"/>
          <w:szCs w:val="24"/>
          <w:lang w:val="kk-KZ"/>
        </w:rPr>
        <w:t>Қыркүйек 2-апта</w:t>
      </w:r>
    </w:p>
    <w:tbl>
      <w:tblPr>
        <w:tblW w:w="15310" w:type="dxa"/>
        <w:tblInd w:w="-34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3"/>
        <w:gridCol w:w="846"/>
        <w:gridCol w:w="2438"/>
        <w:gridCol w:w="117"/>
        <w:gridCol w:w="2433"/>
        <w:gridCol w:w="405"/>
        <w:gridCol w:w="2574"/>
        <w:gridCol w:w="2522"/>
        <w:gridCol w:w="170"/>
        <w:gridCol w:w="2102"/>
      </w:tblGrid>
      <w:tr w:rsidR="00933059" w:rsidRPr="00C36808" w14:paraId="25F7FAC4" w14:textId="77777777" w:rsidTr="00C51E95">
        <w:trPr>
          <w:trHeight w:val="240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30CAE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61B0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Уақыт</w:t>
            </w:r>
          </w:p>
        </w:tc>
        <w:tc>
          <w:tcPr>
            <w:tcW w:w="24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A8329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Дүйсенбі</w:t>
            </w:r>
          </w:p>
          <w:p w14:paraId="30A98A2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06.09.2021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26801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Сейсенбі</w:t>
            </w:r>
          </w:p>
          <w:p w14:paraId="270DD95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07.09.2021</w:t>
            </w:r>
          </w:p>
          <w:p w14:paraId="59579B5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F0714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Сәрсенбі</w:t>
            </w:r>
          </w:p>
          <w:p w14:paraId="73360AC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08.09.2021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49572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Бейсенбі</w:t>
            </w:r>
          </w:p>
          <w:p w14:paraId="47A1569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09.09.2021</w:t>
            </w:r>
          </w:p>
          <w:p w14:paraId="138406E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1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0A4F5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Жұма</w:t>
            </w:r>
          </w:p>
          <w:p w14:paraId="6591D07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10.09.2021</w:t>
            </w:r>
          </w:p>
        </w:tc>
      </w:tr>
      <w:tr w:rsidR="00933059" w:rsidRPr="00C36808" w14:paraId="6C0CFA0B" w14:textId="77777777" w:rsidTr="00C51E95">
        <w:trPr>
          <w:trHeight w:val="80"/>
        </w:trPr>
        <w:tc>
          <w:tcPr>
            <w:tcW w:w="1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5C034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5841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DA52E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AA75B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73414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9D13E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1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11FC6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933059" w:rsidRPr="00C52BFC" w14:paraId="68ABAC5B" w14:textId="77777777" w:rsidTr="00C51E95">
        <w:trPr>
          <w:trHeight w:val="650"/>
        </w:trPr>
        <w:tc>
          <w:tcPr>
            <w:tcW w:w="170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1772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  <w:p w14:paraId="0CA4D01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Ата-анамен әңгіме.</w:t>
            </w:r>
          </w:p>
          <w:p w14:paraId="29CFA95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Ойын (үстел үсті, саусақ, т.б)</w:t>
            </w:r>
          </w:p>
          <w:p w14:paraId="1E9F73A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</w:p>
          <w:p w14:paraId="66247E5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Таңғы жаттығу</w:t>
            </w: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10</w:t>
            </w: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мин)</w:t>
            </w:r>
          </w:p>
        </w:tc>
        <w:tc>
          <w:tcPr>
            <w:tcW w:w="84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110DEE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</w:rPr>
              <w:t xml:space="preserve">7.00-8.00 </w:t>
            </w:r>
          </w:p>
          <w:p w14:paraId="1F43F5F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0D4011D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6DF8804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715D04B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188AEF3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2508123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41B047F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2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C4883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Таңертеңгілік қабылдау.Жаттығу.Гигиеналық шаралар. Таңғы ас. Топтық қарым-қатынас: Қызықты қысқа және ұзақ мерзімді іс-әрекеттерін бірігіп жобалау.</w:t>
            </w:r>
          </w:p>
        </w:tc>
      </w:tr>
      <w:tr w:rsidR="00933059" w:rsidRPr="00C36808" w14:paraId="30FEDF33" w14:textId="77777777" w:rsidTr="00C51E95">
        <w:trPr>
          <w:trHeight w:val="1661"/>
        </w:trPr>
        <w:tc>
          <w:tcPr>
            <w:tcW w:w="1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00063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4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FC0A3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2067F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с/р ойын «Шаштараз»</w:t>
            </w:r>
          </w:p>
          <w:p w14:paraId="1A428C3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Ойынға деген қызығушылыққа ынталандыру 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08CC4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Құрылыс ойындары</w:t>
            </w:r>
          </w:p>
          <w:p w14:paraId="1A928F0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Биік үй құрастырамыз</w:t>
            </w:r>
          </w:p>
          <w:p w14:paraId="0385A5F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Құрылыс жиынтықтарымен ойын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D6EF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Дидактикалық ойын «Менің отбасым» </w:t>
            </w:r>
          </w:p>
          <w:p w14:paraId="04D7D3D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үстел үсті, саусақ, т.б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E61F6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Үстел үсті ойындары</w:t>
            </w:r>
          </w:p>
          <w:p w14:paraId="2550169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Мозайка,Лего,пазл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EE2E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с/р ойын «Дүкен»</w:t>
            </w:r>
          </w:p>
          <w:p w14:paraId="7AD3F8D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кезектесіп ойынауға шақыру.</w:t>
            </w:r>
          </w:p>
        </w:tc>
      </w:tr>
      <w:tr w:rsidR="00933059" w:rsidRPr="00C36808" w14:paraId="72609D59" w14:textId="77777777" w:rsidTr="00C51E95">
        <w:trPr>
          <w:trHeight w:val="297"/>
        </w:trPr>
        <w:tc>
          <w:tcPr>
            <w:tcW w:w="170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C561E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497B2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05CB9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                                                    Жаттығулар кешені</w:t>
            </w:r>
          </w:p>
        </w:tc>
      </w:tr>
      <w:tr w:rsidR="00933059" w:rsidRPr="00C36808" w14:paraId="66FBCFA7" w14:textId="77777777" w:rsidTr="00C51E95">
        <w:trPr>
          <w:trHeight w:val="543"/>
        </w:trPr>
        <w:tc>
          <w:tcPr>
            <w:tcW w:w="170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81475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8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9A663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</w:rPr>
              <w:t>8.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 w:rsidRPr="00C36808">
              <w:rPr>
                <w:rFonts w:ascii="Times New Roman" w:hAnsi="Times New Roman"/>
                <w:sz w:val="24"/>
                <w:szCs w:val="24"/>
              </w:rPr>
              <w:t>0 8.30</w:t>
            </w:r>
          </w:p>
        </w:tc>
        <w:tc>
          <w:tcPr>
            <w:tcW w:w="127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019D5" w14:textId="77777777" w:rsidR="00933059" w:rsidRPr="00C36808" w:rsidRDefault="00933059" w:rsidP="00C51E9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Назарларын таңғы асқа аудару</w:t>
            </w:r>
          </w:p>
        </w:tc>
      </w:tr>
      <w:tr w:rsidR="00933059" w:rsidRPr="00C52BFC" w14:paraId="5283410A" w14:textId="77777777" w:rsidTr="00C51E95">
        <w:trPr>
          <w:trHeight w:val="243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5A1A4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Ойындар, ұйымдастырған оқу қызметіне дайындық.</w:t>
            </w:r>
          </w:p>
        </w:tc>
        <w:tc>
          <w:tcPr>
            <w:tcW w:w="8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CADE84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</w:rPr>
              <w:t xml:space="preserve">8.30 </w:t>
            </w:r>
          </w:p>
          <w:p w14:paraId="46B4121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8 50</w:t>
            </w:r>
          </w:p>
        </w:tc>
        <w:tc>
          <w:tcPr>
            <w:tcW w:w="127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275F6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Ойындар және жай қимылды ойындар, ұйымдастырылған оқу іс-әрекетіне дайындық.</w:t>
            </w:r>
          </w:p>
        </w:tc>
      </w:tr>
      <w:tr w:rsidR="00933059" w:rsidRPr="00C36808" w14:paraId="0A7EFD68" w14:textId="77777777" w:rsidTr="00C51E95">
        <w:trPr>
          <w:trHeight w:val="738"/>
        </w:trPr>
        <w:tc>
          <w:tcPr>
            <w:tcW w:w="1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6301F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8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4E1DD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BB02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</w:rPr>
              <w:t>«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Жәндіктер әлемінде</w:t>
            </w:r>
            <w:r w:rsidRPr="00C36808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430182F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0AEE0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Жидектерді ажырат.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59DB9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Топты ретке келтіреміз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9AB9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Әңгіме «Жолда не көрдің?»</w:t>
            </w: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4865C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Ауызша ойын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Не қайда өседі?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14:paraId="29750CF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33059" w:rsidRPr="00C52BFC" w14:paraId="1B11FD7B" w14:textId="77777777" w:rsidTr="00C51E95">
        <w:trPr>
          <w:trHeight w:val="155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CC2F8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Ұйымдастырылған оқу қызметі.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9644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09.00</w:t>
            </w:r>
          </w:p>
          <w:p w14:paraId="6299D8A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10.10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87F9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</w:t>
            </w:r>
          </w:p>
          <w:p w14:paraId="1DE39B4D" w14:textId="77777777" w:rsidR="00933059" w:rsidRPr="00C36808" w:rsidRDefault="00933059" w:rsidP="00C51E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«Менің достарым тұратын үй»</w:t>
            </w:r>
          </w:p>
          <w:p w14:paraId="3FC98B7A" w14:textId="77777777" w:rsidR="00933059" w:rsidRPr="00C36808" w:rsidRDefault="00933059" w:rsidP="00C51E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:  түзу сызықтарды дұрыс</w:t>
            </w:r>
          </w:p>
          <w:p w14:paraId="31F88B22" w14:textId="77777777" w:rsidR="00933059" w:rsidRPr="00C36808" w:rsidRDefault="00933059" w:rsidP="00C51E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сызу және және бояй білу дағдыларын қалыптастыру. Бояу түстерін таңдай білу, сурет салуға деген қызығушылықтарын арттыру. </w:t>
            </w:r>
          </w:p>
          <w:p w14:paraId="26FE5997" w14:textId="77777777" w:rsidR="00933059" w:rsidRPr="00C36808" w:rsidRDefault="00933059" w:rsidP="00C51E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6BFBF37" w14:textId="77777777" w:rsidR="00933059" w:rsidRPr="00C36808" w:rsidRDefault="00933059" w:rsidP="00C51E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5174DC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Сөйлеуді дамыту </w:t>
            </w:r>
          </w:p>
          <w:p w14:paraId="6A1009A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«Менің достарым».</w:t>
            </w:r>
          </w:p>
          <w:p w14:paraId="04506D79" w14:textId="77777777" w:rsidR="00933059" w:rsidRPr="00C36808" w:rsidRDefault="00933059" w:rsidP="00C51E95">
            <w:pPr>
              <w:tabs>
                <w:tab w:val="left" w:pos="4994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Бір- бірімен тату, дос болуға тәрбиелеу.</w:t>
            </w:r>
          </w:p>
          <w:p w14:paraId="1C8467D7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907561" w14:textId="77777777" w:rsidR="00933059" w:rsidRPr="00C36808" w:rsidRDefault="00933059" w:rsidP="00C51E95">
            <w:pPr>
              <w:tabs>
                <w:tab w:val="left" w:pos="4994"/>
                <w:tab w:val="center" w:pos="7285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lastRenderedPageBreak/>
              <w:t>Көркем әдебиет</w:t>
            </w:r>
          </w:p>
          <w:p w14:paraId="26F3CEA6" w14:textId="77777777" w:rsidR="00933059" w:rsidRPr="00C36808" w:rsidRDefault="00933059" w:rsidP="00C51E95">
            <w:pPr>
              <w:tabs>
                <w:tab w:val="left" w:pos="4994"/>
                <w:tab w:val="center" w:pos="7285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«Үш дос» әңгімесі</w:t>
            </w:r>
          </w:p>
          <w:p w14:paraId="724B89EC" w14:textId="77777777" w:rsidR="00933059" w:rsidRPr="00C36808" w:rsidRDefault="00933059" w:rsidP="00C51E95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val="kk-KZ"/>
              </w:rPr>
              <w:t>Ойын Кім тез табады?</w:t>
            </w:r>
          </w:p>
          <w:p w14:paraId="56F717D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Дене шынықтыру  </w:t>
            </w:r>
          </w:p>
          <w:p w14:paraId="605AB61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таза ауада           </w:t>
            </w:r>
          </w:p>
          <w:p w14:paraId="1307D35E" w14:textId="77777777" w:rsidR="00933059" w:rsidRPr="00C36808" w:rsidRDefault="00933059" w:rsidP="00C51E95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Тапсырма:</w:t>
            </w:r>
          </w:p>
          <w:p w14:paraId="2E44762C" w14:textId="77777777" w:rsidR="00933059" w:rsidRPr="00C36808" w:rsidRDefault="00933059" w:rsidP="00C51E95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1. Балаларда шетпен жүру кезінде тепе-теңдік функциясын дамыту.</w:t>
            </w:r>
          </w:p>
          <w:p w14:paraId="1376323B" w14:textId="77777777" w:rsidR="00933059" w:rsidRPr="00C36808" w:rsidRDefault="00933059" w:rsidP="00C51E95">
            <w:pPr>
              <w:framePr w:hSpace="180" w:wrap="around" w:vAnchor="text" w:hAnchor="margin" w:xAlign="center" w:y="73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Аяққа жұмсақ қонып, секіруді орнында оңай орындау қабілетін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күшейту</w:t>
            </w:r>
          </w:p>
          <w:p w14:paraId="3871B669" w14:textId="77777777" w:rsidR="00933059" w:rsidRPr="00C36808" w:rsidRDefault="00933059" w:rsidP="00C51E95">
            <w:pPr>
              <w:framePr w:hSpace="180" w:wrap="around" w:vAnchor="text" w:hAnchor="margin" w:xAlign="center" w:y="73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қ/о «Бәйге»</w:t>
            </w:r>
          </w:p>
          <w:p w14:paraId="7D6F9DBA" w14:textId="77777777" w:rsidR="00933059" w:rsidRPr="00C36808" w:rsidRDefault="00933059" w:rsidP="00C51E95">
            <w:pPr>
              <w:framePr w:hSpace="180" w:wrap="around" w:vAnchor="text" w:hAnchor="margin" w:xAlign="center" w:y="73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Вариативтік компанент</w:t>
            </w:r>
          </w:p>
          <w:p w14:paraId="3E02E2A1" w14:textId="77777777" w:rsidR="00933059" w:rsidRPr="00C36808" w:rsidRDefault="00933059" w:rsidP="00C51E95">
            <w:pPr>
              <w:framePr w:hSpace="180" w:wrap="around" w:vAnchor="text" w:hAnchor="margin" w:xAlign="center" w:y="73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"Би әлемінің құдреті"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40CE6F" w14:textId="77777777" w:rsidR="00A737BA" w:rsidRPr="00C36808" w:rsidRDefault="00A737BA" w:rsidP="00A737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Жапсыру                                                  </w:t>
            </w:r>
          </w:p>
          <w:p w14:paraId="243C748F" w14:textId="77777777" w:rsidR="00A737BA" w:rsidRPr="00C36808" w:rsidRDefault="00A737BA" w:rsidP="00A737BA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«Досыма арналған сыйлық – басқұр»</w:t>
            </w:r>
          </w:p>
          <w:p w14:paraId="0FBD104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Математика негіздері</w:t>
            </w:r>
          </w:p>
          <w:p w14:paraId="6326732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«Геометриялық пішіндер»</w:t>
            </w:r>
          </w:p>
          <w:p w14:paraId="551D30BB" w14:textId="77777777" w:rsidR="00933059" w:rsidRPr="00C36808" w:rsidRDefault="00933059" w:rsidP="00C51E95">
            <w:pPr>
              <w:spacing w:after="0" w:line="240" w:lineRule="auto"/>
              <w:ind w:right="6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Мақсаты: ой қабілеттерін дамыту</w:t>
            </w:r>
          </w:p>
          <w:p w14:paraId="5BE3564A" w14:textId="77777777" w:rsidR="00933059" w:rsidRPr="00C36808" w:rsidRDefault="00933059" w:rsidP="00C51E95">
            <w:pPr>
              <w:spacing w:after="0" w:line="240" w:lineRule="auto"/>
              <w:ind w:right="6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мұқияттылыққа тәрбиелеу.</w:t>
            </w:r>
          </w:p>
          <w:p w14:paraId="5F11BC1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Дене шынықтыру  </w:t>
            </w:r>
          </w:p>
          <w:p w14:paraId="466A4A73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Допты бір-біріне домалату(аяқты бөлек отырып, 1,5 метр қашықтықта). Екі аяғымен секіру(аяқтар бірге-аяқтар бөлек).</w:t>
            </w:r>
          </w:p>
          <w:p w14:paraId="76B6F42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тазалық, ұжымшылдыққа тәрбиелеу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                                                                 </w:t>
            </w: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Ойын: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«Өз орныңды тап!».     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C20004" w14:textId="77777777" w:rsidR="00933059" w:rsidRPr="00C36808" w:rsidRDefault="00933059" w:rsidP="00C51E95">
            <w:pPr>
              <w:suppressAutoHyphens/>
              <w:autoSpaceDN w:val="0"/>
              <w:spacing w:after="0" w:line="240" w:lineRule="auto"/>
              <w:ind w:right="256"/>
              <w:textAlignment w:val="baseline"/>
              <w:rPr>
                <w:rFonts w:ascii="Times New Roman" w:hAnsi="Times New Roman"/>
                <w:color w:val="FF0000"/>
                <w:sz w:val="24"/>
                <w:szCs w:val="24"/>
                <w:lang w:val="kk-KZ" w:eastAsia="zh-CN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Қоршаған ортамен танысу</w:t>
            </w:r>
            <w:r w:rsidRPr="00C36808">
              <w:rPr>
                <w:rFonts w:ascii="Times New Roman" w:hAnsi="Times New Roman"/>
                <w:bCs/>
                <w:sz w:val="24"/>
                <w:szCs w:val="24"/>
                <w:lang w:val="kk-KZ" w:eastAsia="zh-CN"/>
              </w:rPr>
              <w:t xml:space="preserve"> «Мені қоршаған орта».</w:t>
            </w:r>
          </w:p>
          <w:p w14:paraId="248796F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zh-CN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C36808">
              <w:rPr>
                <w:rFonts w:ascii="Times New Roman" w:hAnsi="Times New Roman"/>
                <w:sz w:val="24"/>
                <w:szCs w:val="24"/>
                <w:lang w:val="kk-KZ" w:eastAsia="zh-CN"/>
              </w:rPr>
              <w:t xml:space="preserve"> Өзін-өзі тану, табиғаттағы өз орнын білуге талпынысын қолдау. </w:t>
            </w:r>
          </w:p>
          <w:p w14:paraId="00B7185D" w14:textId="77777777" w:rsidR="00933059" w:rsidRPr="00C36808" w:rsidRDefault="00933059" w:rsidP="00C51E95">
            <w:pPr>
              <w:tabs>
                <w:tab w:val="left" w:pos="4994"/>
                <w:tab w:val="center" w:pos="7285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белсенділігін арттыру, өзін бағалауға дағдыландыру</w:t>
            </w:r>
          </w:p>
          <w:p w14:paraId="0B2E55B8" w14:textId="77777777" w:rsidR="00933059" w:rsidRPr="00C36808" w:rsidRDefault="00933059" w:rsidP="00C51E95">
            <w:pPr>
              <w:tabs>
                <w:tab w:val="left" w:pos="4994"/>
                <w:tab w:val="center" w:pos="72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Орыс тілі</w:t>
            </w:r>
          </w:p>
          <w:p w14:paraId="0B9B349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</w:rPr>
              <w:t>Мои друзья</w:t>
            </w:r>
            <w:r w:rsidRPr="00C36808">
              <w:rPr>
                <w:rFonts w:ascii="Times New Roman" w:hAnsi="Times New Roman"/>
                <w:sz w:val="24"/>
                <w:szCs w:val="24"/>
              </w:rPr>
              <w:br/>
            </w:r>
            <w:r w:rsidRPr="00C368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Цель: </w:t>
            </w:r>
            <w:r w:rsidRPr="00C36808">
              <w:rPr>
                <w:rFonts w:ascii="Times New Roman" w:hAnsi="Times New Roman"/>
                <w:sz w:val="24"/>
                <w:szCs w:val="24"/>
              </w:rPr>
              <w:t>продолжать обогащать словарь детей согласно лексической теме, закреплять представления о понятиях "дружба"</w:t>
            </w:r>
          </w:p>
          <w:p w14:paraId="5C3D1B1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Вариативтік компанент</w:t>
            </w:r>
          </w:p>
          <w:p w14:paraId="2F44690E" w14:textId="5015BEF1" w:rsidR="00933059" w:rsidRPr="00C36808" w:rsidRDefault="00A737BA" w:rsidP="00C51E95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val="kk-KZ"/>
              </w:rPr>
              <w:t>Менің өлкем</w:t>
            </w: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F024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Дене шынықтыру  </w:t>
            </w:r>
          </w:p>
          <w:p w14:paraId="1986F626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Аяқтарымен  бірге секіреді, аяқтар бөлек. 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Бағытты өзгерте отырып, колоннада жүру. Әр түрлі бағытта төрттен жүгіру.</w:t>
            </w:r>
          </w:p>
          <w:p w14:paraId="699DC4A0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дене шынықтырумен айналысуға деген ынтасын тәрбиелеу.</w:t>
            </w:r>
          </w:p>
          <w:p w14:paraId="648D308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Ойын :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Өзіңізге жұп табыңыз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!». </w:t>
            </w:r>
          </w:p>
          <w:p w14:paraId="178A7A71" w14:textId="77777777" w:rsidR="00933059" w:rsidRPr="00C36808" w:rsidRDefault="00933059" w:rsidP="00C51E95">
            <w:pPr>
              <w:spacing w:after="0" w:line="240" w:lineRule="auto"/>
              <w:ind w:right="6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Жаратылыстану.</w:t>
            </w:r>
          </w:p>
          <w:p w14:paraId="3687EFA8" w14:textId="77777777" w:rsidR="00933059" w:rsidRPr="00C36808" w:rsidRDefault="00933059" w:rsidP="00C51E95">
            <w:pPr>
              <w:spacing w:after="0" w:line="240" w:lineRule="auto"/>
              <w:ind w:right="6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Кішкентай </w:t>
            </w:r>
          </w:p>
          <w:p w14:paraId="1801D920" w14:textId="77777777" w:rsidR="00933059" w:rsidRPr="00C36808" w:rsidRDefault="00933059" w:rsidP="00C51E95">
            <w:pPr>
              <w:spacing w:after="0" w:line="240" w:lineRule="auto"/>
              <w:ind w:right="6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достарым»</w:t>
            </w:r>
          </w:p>
          <w:p w14:paraId="19F352F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Тәрбиелік: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«Жануарларға қамқор болу керек» деген көзқарастарын қалыптастыру.</w:t>
            </w:r>
          </w:p>
          <w:p w14:paraId="26C31D0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Музыка</w:t>
            </w:r>
          </w:p>
          <w:p w14:paraId="263E92EE" w14:textId="77777777" w:rsidR="00933059" w:rsidRPr="00C36808" w:rsidRDefault="00933059" w:rsidP="00C51E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Ән тыңдау: «Достық»</w:t>
            </w:r>
          </w:p>
          <w:p w14:paraId="49977D11" w14:textId="77777777" w:rsidR="00933059" w:rsidRPr="00C36808" w:rsidRDefault="00933059" w:rsidP="00C51E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( Е. Елубаев; музыкасын жазған: И. Нүсіпбаев)</w:t>
            </w:r>
          </w:p>
          <w:p w14:paraId="53A5CF63" w14:textId="77777777" w:rsidR="00933059" w:rsidRPr="00C36808" w:rsidRDefault="00933059" w:rsidP="00C51E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Ән айту:«Біз көңілді баламыз» Б.Жұмабекова</w:t>
            </w:r>
          </w:p>
        </w:tc>
      </w:tr>
      <w:tr w:rsidR="00933059" w:rsidRPr="00C36808" w14:paraId="0E24B0CB" w14:textId="77777777" w:rsidTr="00C51E95">
        <w:trPr>
          <w:trHeight w:val="27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361C7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lastRenderedPageBreak/>
              <w:t>Серуен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:</w:t>
            </w:r>
          </w:p>
          <w:p w14:paraId="62EEF7B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A121D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10.30-11.45</w:t>
            </w:r>
          </w:p>
        </w:tc>
        <w:tc>
          <w:tcPr>
            <w:tcW w:w="25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9ADA3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№1 Бақылау</w:t>
            </w:r>
          </w:p>
          <w:p w14:paraId="33B3406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Күз мезгіліндегі желді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7EBAC55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№2 Бақылау</w:t>
            </w:r>
          </w:p>
          <w:p w14:paraId="5E31D2E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Күздегі ауа райын 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3875C80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№3 Бақылау</w:t>
            </w:r>
          </w:p>
          <w:p w14:paraId="1986BC8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Күзгі жапырақтың түсін 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60FAA18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№4 Бақылау</w:t>
            </w:r>
          </w:p>
          <w:p w14:paraId="0A131A1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Күзгі саябаққа серуен</w:t>
            </w: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DC0B9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№5 Тұманды </w:t>
            </w:r>
          </w:p>
          <w:p w14:paraId="29B48A2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933059" w:rsidRPr="00C52BFC" w14:paraId="03A6CAE8" w14:textId="77777777" w:rsidTr="00C51E95">
        <w:trPr>
          <w:trHeight w:val="579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F1F2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Серуеннен қайту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7C13D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11.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45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-11.5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5</w:t>
            </w:r>
          </w:p>
        </w:tc>
        <w:tc>
          <w:tcPr>
            <w:tcW w:w="127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1B05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Киімдерін шешіп,ұқыпты іліп бүктеп қою.Біз сабын көпіршіктермен доспыз</w:t>
            </w:r>
          </w:p>
        </w:tc>
      </w:tr>
      <w:tr w:rsidR="00933059" w:rsidRPr="00C52BFC" w14:paraId="1E39E4B4" w14:textId="77777777" w:rsidTr="00C51E95">
        <w:trPr>
          <w:trHeight w:val="579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2DCD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9E93D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12.05-12.30</w:t>
            </w:r>
          </w:p>
        </w:tc>
        <w:tc>
          <w:tcPr>
            <w:tcW w:w="127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9AB5B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Тамақты төкпей шашпай ішуге, қасықты дұрыс ұстауға, үстел басында мәдениетті отыруға тәрбиелеу.</w:t>
            </w:r>
          </w:p>
        </w:tc>
      </w:tr>
      <w:tr w:rsidR="00933059" w:rsidRPr="00C36808" w14:paraId="73A19A50" w14:textId="77777777" w:rsidTr="00C51E95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07A23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 xml:space="preserve">Ұйқы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E6BCC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12.30-15.00</w:t>
            </w:r>
          </w:p>
        </w:tc>
        <w:tc>
          <w:tcPr>
            <w:tcW w:w="127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E4B28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«Тәттіұйқы»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«Қуыршақ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» өлеңіноқу.</w:t>
            </w:r>
          </w:p>
        </w:tc>
      </w:tr>
      <w:tr w:rsidR="00933059" w:rsidRPr="00C36808" w14:paraId="52605AEB" w14:textId="77777777" w:rsidTr="00C51E95">
        <w:trPr>
          <w:trHeight w:val="96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9F4E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«Ұйқымызды ашайық». Ояну. Шынықтыру шаралары.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246BD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15.00-15.30</w:t>
            </w:r>
          </w:p>
        </w:tc>
        <w:tc>
          <w:tcPr>
            <w:tcW w:w="127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4962C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Ұйқыдан жайлап тұру.Нүкте уқалау жаттығулары.</w:t>
            </w:r>
          </w:p>
        </w:tc>
      </w:tr>
      <w:tr w:rsidR="00933059" w:rsidRPr="00C36808" w14:paraId="5F77F386" w14:textId="77777777" w:rsidTr="00C51E95">
        <w:trPr>
          <w:trHeight w:val="389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8CBA4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D3AFA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15.30-16.00</w:t>
            </w:r>
          </w:p>
        </w:tc>
        <w:tc>
          <w:tcPr>
            <w:tcW w:w="127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07774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Тамақты төкпей шашпай ішуге, қасықты дұрыс ұстауға, үстел басында мәдениетті отыруға тәрбиелеу.</w:t>
            </w:r>
          </w:p>
        </w:tc>
      </w:tr>
      <w:tr w:rsidR="00933059" w:rsidRPr="00C52BFC" w14:paraId="699B56B8" w14:textId="77777777" w:rsidTr="00C51E95">
        <w:trPr>
          <w:trHeight w:val="1671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C64AE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«Алақай! Ойын!» Сюжеттік – рөлдік, шығармашылық және дидактикалық ойындар.</w:t>
            </w:r>
          </w:p>
          <w:p w14:paraId="2D333C2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Жеке балаларды дамыту картасына сәйкес жеке жұмыс.</w:t>
            </w:r>
          </w:p>
        </w:tc>
        <w:tc>
          <w:tcPr>
            <w:tcW w:w="8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96A62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B7078F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4DE477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E67A97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9DD3E4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7AA1F6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483797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2D7121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FDE943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16.00-16.20</w:t>
            </w:r>
          </w:p>
          <w:p w14:paraId="58E8C5F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4FE7EB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066A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Сюжеттiк – рөлдiк ойын «Шаштараз»</w:t>
            </w:r>
          </w:p>
          <w:p w14:paraId="41801B9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Мақсаты:</w:t>
            </w: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Балалардың таза жүрулерін үйрету.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AE7B4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Дидактикалық ойын           </w:t>
            </w:r>
          </w:p>
          <w:p w14:paraId="42BBC7A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«Үйін тап»</w:t>
            </w:r>
          </w:p>
          <w:p w14:paraId="38E642D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dotted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u w:val="dotted"/>
                <w:lang w:val="kk-KZ"/>
              </w:rPr>
              <w:t>Мақсаты:</w:t>
            </w:r>
            <w:r w:rsidRPr="00C36808">
              <w:rPr>
                <w:rFonts w:ascii="Times New Roman" w:hAnsi="Times New Roman"/>
                <w:b/>
                <w:sz w:val="24"/>
                <w:szCs w:val="24"/>
                <w:u w:val="dotted"/>
                <w:lang w:val="kk-KZ"/>
              </w:rPr>
              <w:t xml:space="preserve"> </w:t>
            </w:r>
            <w:r w:rsidRPr="00C36808">
              <w:rPr>
                <w:rFonts w:ascii="Times New Roman" w:hAnsi="Times New Roman"/>
                <w:sz w:val="24"/>
                <w:szCs w:val="24"/>
                <w:u w:val="dotted"/>
                <w:lang w:val="kk-KZ"/>
              </w:rPr>
              <w:t>Балаларды жылдамдыққа тәрбиелеу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F9D7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Қуыршақ Айжанды киіндіреміз.</w:t>
            </w:r>
          </w:p>
          <w:p w14:paraId="2A685970" w14:textId="77777777" w:rsidR="00933059" w:rsidRPr="00933059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С/р ойын «Аурухана»</w:t>
            </w:r>
          </w:p>
          <w:p w14:paraId="003BDF8E" w14:textId="77777777" w:rsidR="00933059" w:rsidRPr="00933059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BF11A" w14:textId="77777777" w:rsidR="00933059" w:rsidRPr="00933059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«Шаштараз» ойынын ойнату. Керекті атрибуттарды ұсыну.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D33DC" w14:textId="77777777" w:rsidR="00933059" w:rsidRPr="00933059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«Біз құрлысшымыз» ойынын ойнату. Ірі конструкторлармен пазлы ұсыну.</w:t>
            </w:r>
          </w:p>
        </w:tc>
      </w:tr>
      <w:tr w:rsidR="00933059" w:rsidRPr="00C52BFC" w14:paraId="14B05974" w14:textId="77777777" w:rsidTr="00C51E95">
        <w:trPr>
          <w:trHeight w:val="276"/>
        </w:trPr>
        <w:tc>
          <w:tcPr>
            <w:tcW w:w="1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AAE0F" w14:textId="77777777" w:rsidR="00933059" w:rsidRPr="00933059" w:rsidRDefault="00933059" w:rsidP="00C51E9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D4276D" w14:textId="77777777" w:rsidR="00933059" w:rsidRPr="00933059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F9605B" w14:textId="77777777" w:rsidR="00933059" w:rsidRPr="00933059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«Шаштараз» ойынын ойнату. Керекті атрибуттарды ұсыну.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26224" w14:textId="77777777" w:rsidR="00933059" w:rsidRPr="00933059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«Біз құрлысшымыз» ойынын ойнату. Ірі конструкторлармен пазлы ұсыну.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BEC2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Дидактикалық ойын </w:t>
            </w:r>
          </w:p>
          <w:p w14:paraId="6D903FC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«Не қайда тұрады?». Есте сақтау қабілетін дамыту.</w:t>
            </w:r>
          </w:p>
          <w:p w14:paraId="51ECAA4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D947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Жыл мезгілдері жайлы әңгімелесу.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44E92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Дидактикалық ойын: «Түсіне қарап ажырат». Тілін дамыу, сұрақтарға толық жауап беру.</w:t>
            </w:r>
          </w:p>
        </w:tc>
      </w:tr>
      <w:tr w:rsidR="00933059" w:rsidRPr="00C36808" w14:paraId="523F3CA6" w14:textId="77777777" w:rsidTr="00C51E95">
        <w:trPr>
          <w:trHeight w:val="537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46F0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04997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17.00</w:t>
            </w:r>
          </w:p>
        </w:tc>
        <w:tc>
          <w:tcPr>
            <w:tcW w:w="127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F507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Рет-ретімен киіну.</w:t>
            </w:r>
          </w:p>
        </w:tc>
      </w:tr>
      <w:tr w:rsidR="00933059" w:rsidRPr="00C36808" w14:paraId="07FCD909" w14:textId="77777777" w:rsidTr="00C51E95">
        <w:trPr>
          <w:trHeight w:val="22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68E8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96FCA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7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0-</w:t>
            </w:r>
          </w:p>
        </w:tc>
        <w:tc>
          <w:tcPr>
            <w:tcW w:w="127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6684A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Балалардың еркін өзіндік іс-әрекеті.</w:t>
            </w:r>
          </w:p>
        </w:tc>
      </w:tr>
      <w:tr w:rsidR="00933059" w:rsidRPr="00C52BFC" w14:paraId="093B3340" w14:textId="77777777" w:rsidTr="00C51E95">
        <w:trPr>
          <w:trHeight w:val="78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1EEF3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«Ертеңге дейін...» Балалармен, ата-аналармен қарым-қатынас.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CC96C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17.15-19.00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C1432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Ата анамен әңгіме менің бүгінгі жетістіктерім жайлы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3A40D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Дербес ойындар..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D5E30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Құмдағы әдемі қалашық ұүмдағы еркін ойындар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74421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Ата анаға кеңес.</w:t>
            </w:r>
          </w:p>
          <w:p w14:paraId="47173FA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Дәуірмендерді жуып жеуді ескертіп айту.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F182F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Баламен жиі таза ауада серуендеу баоаның денсаулығына пайдасы туралы кеңес айту.</w:t>
            </w:r>
          </w:p>
        </w:tc>
      </w:tr>
    </w:tbl>
    <w:p w14:paraId="3F29E415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i/>
          <w:noProof/>
          <w:sz w:val="24"/>
          <w:szCs w:val="24"/>
          <w:lang w:val="kk-KZ"/>
        </w:rPr>
      </w:pPr>
    </w:p>
    <w:p w14:paraId="451FDE8F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noProof/>
          <w:sz w:val="24"/>
          <w:szCs w:val="24"/>
          <w:lang w:val="kk-KZ"/>
        </w:rPr>
      </w:pPr>
    </w:p>
    <w:p w14:paraId="72A9E11F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noProof/>
          <w:sz w:val="24"/>
          <w:szCs w:val="24"/>
          <w:lang w:val="kk-KZ"/>
        </w:rPr>
      </w:pPr>
    </w:p>
    <w:p w14:paraId="7A2E65E8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noProof/>
          <w:sz w:val="24"/>
          <w:szCs w:val="24"/>
          <w:lang w:val="kk-KZ"/>
        </w:rPr>
      </w:pPr>
    </w:p>
    <w:p w14:paraId="61087B07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noProof/>
          <w:sz w:val="24"/>
          <w:szCs w:val="24"/>
          <w:lang w:val="kk-KZ"/>
        </w:rPr>
      </w:pPr>
    </w:p>
    <w:p w14:paraId="1D649E3A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noProof/>
          <w:sz w:val="24"/>
          <w:szCs w:val="24"/>
          <w:lang w:val="kk-KZ"/>
        </w:rPr>
      </w:pPr>
    </w:p>
    <w:p w14:paraId="3816D304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noProof/>
          <w:sz w:val="24"/>
          <w:szCs w:val="24"/>
          <w:lang w:val="kk-KZ"/>
        </w:rPr>
      </w:pPr>
    </w:p>
    <w:p w14:paraId="5EA9FFEA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3ACBAE71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32EFF740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3AED0FB1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337FD10B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4983615F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503B5333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0EF3B5A1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368B9CC2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25098BF4" w14:textId="77777777" w:rsidR="00933059" w:rsidRPr="00C36808" w:rsidRDefault="00933059" w:rsidP="00933059">
      <w:pPr>
        <w:tabs>
          <w:tab w:val="left" w:pos="2941"/>
          <w:tab w:val="center" w:pos="728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C36808">
        <w:rPr>
          <w:rFonts w:ascii="Times New Roman" w:hAnsi="Times New Roman"/>
          <w:b/>
          <w:sz w:val="24"/>
          <w:szCs w:val="24"/>
          <w:lang w:val="kk-KZ"/>
        </w:rPr>
        <w:t>Балалар өмірін ұйымдастыру және тәрбиелеуді жоспарлау циклограммасы. №1 "Жұлдызша"тобы</w:t>
      </w:r>
    </w:p>
    <w:p w14:paraId="7A4AE26F" w14:textId="77777777" w:rsidR="00933059" w:rsidRPr="00C36808" w:rsidRDefault="00933059" w:rsidP="009330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C36808">
        <w:rPr>
          <w:rFonts w:ascii="Times New Roman" w:hAnsi="Times New Roman"/>
          <w:b/>
          <w:bCs/>
          <w:color w:val="000000"/>
          <w:sz w:val="24"/>
          <w:szCs w:val="24"/>
          <w:lang w:val="kk-KZ"/>
        </w:rPr>
        <w:t>«Сүйікті ойыншықтарым»</w:t>
      </w:r>
      <w:r w:rsidRPr="00C36808">
        <w:rPr>
          <w:rFonts w:ascii="Times New Roman" w:hAnsi="Times New Roman"/>
          <w:b/>
          <w:sz w:val="24"/>
          <w:szCs w:val="24"/>
          <w:lang w:val="kk-KZ"/>
        </w:rPr>
        <w:t xml:space="preserve"> Күні </w:t>
      </w:r>
      <w:r w:rsidRPr="00C36808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/>
        </w:rPr>
        <w:t>13.09-17.09</w:t>
      </w:r>
      <w:r w:rsidRPr="00C36808">
        <w:rPr>
          <w:rFonts w:ascii="Times New Roman" w:hAnsi="Times New Roman"/>
          <w:b/>
          <w:sz w:val="24"/>
          <w:szCs w:val="24"/>
          <w:lang w:val="kk-KZ"/>
        </w:rPr>
        <w:t xml:space="preserve"> -2021ж</w:t>
      </w:r>
    </w:p>
    <w:p w14:paraId="25DDB184" w14:textId="77777777" w:rsidR="00933059" w:rsidRPr="00C36808" w:rsidRDefault="00933059" w:rsidP="009330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C36808">
        <w:rPr>
          <w:rFonts w:ascii="Times New Roman" w:hAnsi="Times New Roman"/>
          <w:b/>
          <w:sz w:val="24"/>
          <w:szCs w:val="24"/>
          <w:lang w:val="kk-KZ"/>
        </w:rPr>
        <w:t>Қыркүйек айы 3-апта</w:t>
      </w:r>
    </w:p>
    <w:tbl>
      <w:tblPr>
        <w:tblW w:w="15310" w:type="dxa"/>
        <w:tblInd w:w="-34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844"/>
        <w:gridCol w:w="2439"/>
        <w:gridCol w:w="113"/>
        <w:gridCol w:w="2430"/>
        <w:gridCol w:w="8"/>
        <w:gridCol w:w="2671"/>
        <w:gridCol w:w="305"/>
        <w:gridCol w:w="2246"/>
        <w:gridCol w:w="447"/>
        <w:gridCol w:w="2105"/>
      </w:tblGrid>
      <w:tr w:rsidR="00933059" w:rsidRPr="00C36808" w14:paraId="4E39B61D" w14:textId="77777777" w:rsidTr="00C51E95">
        <w:trPr>
          <w:trHeight w:val="240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EFCBB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676FF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Уақыт</w:t>
            </w:r>
          </w:p>
        </w:tc>
        <w:tc>
          <w:tcPr>
            <w:tcW w:w="24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3E546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Дүйсенбі</w:t>
            </w:r>
          </w:p>
          <w:p w14:paraId="6F39DEA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13.09.2021</w:t>
            </w:r>
          </w:p>
        </w:tc>
        <w:tc>
          <w:tcPr>
            <w:tcW w:w="255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2036B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Сейсенбі</w:t>
            </w:r>
          </w:p>
          <w:p w14:paraId="60E0CAC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14.09.2021</w:t>
            </w:r>
          </w:p>
        </w:tc>
        <w:tc>
          <w:tcPr>
            <w:tcW w:w="29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D0E1A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Сәрсенбі</w:t>
            </w:r>
          </w:p>
          <w:p w14:paraId="2A6DB2F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15.09.2021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7670E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Бейсенбі</w:t>
            </w:r>
          </w:p>
          <w:p w14:paraId="53D67EA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16.09.2021</w:t>
            </w:r>
          </w:p>
          <w:p w14:paraId="66C6792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1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21CF5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Жұма</w:t>
            </w:r>
          </w:p>
          <w:p w14:paraId="171CFD9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17.09.2021</w:t>
            </w:r>
          </w:p>
        </w:tc>
      </w:tr>
      <w:tr w:rsidR="00933059" w:rsidRPr="00C36808" w14:paraId="7250F0ED" w14:textId="77777777" w:rsidTr="00C51E95">
        <w:trPr>
          <w:trHeight w:val="80"/>
        </w:trPr>
        <w:tc>
          <w:tcPr>
            <w:tcW w:w="1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0C671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B3D5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CDDD1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A8BAE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1775E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120E8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C4507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33059" w:rsidRPr="00C52BFC" w14:paraId="46907202" w14:textId="77777777" w:rsidTr="00C51E95">
        <w:trPr>
          <w:trHeight w:val="650"/>
        </w:trPr>
        <w:tc>
          <w:tcPr>
            <w:tcW w:w="170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37974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  <w:p w14:paraId="3DB451B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Ата-анамен әңгіме.</w:t>
            </w:r>
          </w:p>
          <w:p w14:paraId="49AEE2A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Ойын (үстел үсті, саусақ, т.б)</w:t>
            </w:r>
          </w:p>
          <w:p w14:paraId="5539AAA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</w:p>
          <w:p w14:paraId="2053E8C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Таңғы жаттығу</w:t>
            </w: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10</w:t>
            </w: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мин)</w:t>
            </w:r>
          </w:p>
        </w:tc>
        <w:tc>
          <w:tcPr>
            <w:tcW w:w="84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E15477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</w:rPr>
              <w:t xml:space="preserve">7.00-8.00 </w:t>
            </w:r>
          </w:p>
          <w:p w14:paraId="2164B7F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2FF3517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2489BD1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5327FA4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3FB9C80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553C1BB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7DFF635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4" w:type="dxa"/>
            <w:gridSpan w:val="9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93CF9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Таңертеңгілік қабылдау таза ауада .Жаттығу.Гигиеналық шаралар. Таңғы ас. Топтық қарым-қатынас: Қызықты қысқа және ұзақ мерзімді іс-әрекеттерін бірігіп жобалау.</w:t>
            </w:r>
          </w:p>
        </w:tc>
      </w:tr>
      <w:tr w:rsidR="00933059" w:rsidRPr="00C52BFC" w14:paraId="77CC0690" w14:textId="77777777" w:rsidTr="00C51E95">
        <w:trPr>
          <w:trHeight w:val="1661"/>
        </w:trPr>
        <w:tc>
          <w:tcPr>
            <w:tcW w:w="1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2848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4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52112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69835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с/р ойын «Шаштараз»</w:t>
            </w:r>
          </w:p>
          <w:p w14:paraId="1FDFE5C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Ойынға деген қызығушылыққа ынталандыру 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7F39A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Құрылыс ойындары</w:t>
            </w:r>
          </w:p>
          <w:p w14:paraId="0AD4334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Биік үй құрастырамыз</w:t>
            </w:r>
          </w:p>
          <w:p w14:paraId="09C11D9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Құрылыс жиынтықтарымен ойын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9E78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Сөздік ойын\мен бастаймын сен қоста.</w:t>
            </w:r>
          </w:p>
          <w:p w14:paraId="3B54EC0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Сөзді әрі қарай жалғастыру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F0BB2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Қайырлы таң!</w:t>
            </w:r>
          </w:p>
          <w:p w14:paraId="054816B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Дидак-қ ойын </w:t>
            </w:r>
          </w:p>
          <w:p w14:paraId="399B4A2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Ненің дыбысы?</w:t>
            </w:r>
          </w:p>
          <w:p w14:paraId="1577DF4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Музыкалық ойындар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BD9A5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с/р ойын «Бағдаршам»</w:t>
            </w:r>
          </w:p>
          <w:p w14:paraId="2ED68C2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жолда жүру ережесін қатаң сақтауға баулу.</w:t>
            </w:r>
          </w:p>
        </w:tc>
      </w:tr>
      <w:tr w:rsidR="00933059" w:rsidRPr="00C36808" w14:paraId="5C1616EF" w14:textId="77777777" w:rsidTr="00C51E95">
        <w:trPr>
          <w:trHeight w:val="297"/>
        </w:trPr>
        <w:tc>
          <w:tcPr>
            <w:tcW w:w="170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4C45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8C109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27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587C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Жаттығулар кешені</w:t>
            </w:r>
          </w:p>
        </w:tc>
      </w:tr>
      <w:tr w:rsidR="00933059" w:rsidRPr="00C36808" w14:paraId="3C87D48B" w14:textId="77777777" w:rsidTr="00C51E95">
        <w:trPr>
          <w:trHeight w:val="543"/>
        </w:trPr>
        <w:tc>
          <w:tcPr>
            <w:tcW w:w="170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7AB98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2C165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</w:rPr>
              <w:t>8.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 w:rsidRPr="00C36808">
              <w:rPr>
                <w:rFonts w:ascii="Times New Roman" w:hAnsi="Times New Roman"/>
                <w:sz w:val="24"/>
                <w:szCs w:val="24"/>
              </w:rPr>
              <w:t>0 8.30</w:t>
            </w:r>
          </w:p>
        </w:tc>
        <w:tc>
          <w:tcPr>
            <w:tcW w:w="127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18DB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Назарларын таңғы асқа аудару .                           Ойын жаттығулары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 «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Балапандар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»)</w:t>
            </w:r>
          </w:p>
        </w:tc>
      </w:tr>
      <w:tr w:rsidR="00933059" w:rsidRPr="00C52BFC" w14:paraId="7243FF97" w14:textId="77777777" w:rsidTr="00C51E95">
        <w:trPr>
          <w:trHeight w:val="243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1B18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Ойындар, ұйымдастырған оқу қызметіне дайындық.</w:t>
            </w:r>
          </w:p>
        </w:tc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033C05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</w:rPr>
              <w:t xml:space="preserve">8.30 </w:t>
            </w:r>
          </w:p>
          <w:p w14:paraId="0C66839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8 50</w:t>
            </w:r>
          </w:p>
        </w:tc>
        <w:tc>
          <w:tcPr>
            <w:tcW w:w="127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3753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Ойындар және жай қимылды ойындар, ұйымдастырылған оқу іс-әрекетіне дайындық.</w:t>
            </w:r>
          </w:p>
        </w:tc>
      </w:tr>
      <w:tr w:rsidR="00933059" w:rsidRPr="00C36808" w14:paraId="25B43336" w14:textId="77777777" w:rsidTr="00C51E95">
        <w:trPr>
          <w:trHeight w:val="738"/>
        </w:trPr>
        <w:tc>
          <w:tcPr>
            <w:tcW w:w="1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B12A6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B5B16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6478E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</w:rPr>
              <w:t>«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Жәндіктер әлемінде</w:t>
            </w:r>
            <w:r w:rsidRPr="00C36808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327F8C7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B7FF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Жидектерді ажырат.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A8704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Құмдағы төбешіктер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E76BC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Әңгіме «Жолда не көрдің?»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F201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Ауызша ойын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Не қайда өседі?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14:paraId="7D1EE7E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33059" w:rsidRPr="00C52BFC" w14:paraId="550B27AD" w14:textId="77777777" w:rsidTr="00C51E95">
        <w:trPr>
          <w:trHeight w:val="155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1D567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Ұйымдастырылған оқу қызметі.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89ECE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9. 00</w:t>
            </w:r>
          </w:p>
          <w:p w14:paraId="7B51B75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10.10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4C1D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</w:t>
            </w:r>
          </w:p>
          <w:p w14:paraId="30BCC7D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«Менің пүліш аюым»</w:t>
            </w:r>
          </w:p>
          <w:p w14:paraId="554B7D8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Сүйікті ойыншықтарының суретін салуға үйрету. Сурет салу қабілеттерін дамыту. Ойыншықтарды ұқыпты ұстауға тәрбиелеу.</w:t>
            </w:r>
          </w:p>
          <w:p w14:paraId="4C1BE954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д\о: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ойыншықтар</w:t>
            </w:r>
          </w:p>
          <w:p w14:paraId="65D31F51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м: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сипатына қарай ажырат.</w:t>
            </w:r>
          </w:p>
          <w:p w14:paraId="6F65648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Сөйлеуді дамыту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«Менің досым қуыршақ, бізге қонаққа келді</w:t>
            </w: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әңгіме құрау.</w:t>
            </w:r>
          </w:p>
          <w:p w14:paraId="1FCE83C9" w14:textId="77777777" w:rsidR="00933059" w:rsidRPr="00C36808" w:rsidRDefault="00933059" w:rsidP="00C51E95">
            <w:pPr>
              <w:tabs>
                <w:tab w:val="left" w:pos="4994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Тәрбиелік: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өз ойыншықтарына қамқорлықпен қарап, күтіп ұстауға тәрбиелеу.  </w:t>
            </w:r>
          </w:p>
          <w:p w14:paraId="50A2697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д\о: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«Не қайда тұрады?». Есте сақтау қабілетін дамыту.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5FED0" w14:textId="77777777" w:rsidR="00933059" w:rsidRPr="00C36808" w:rsidRDefault="00933059" w:rsidP="00C51E95">
            <w:pPr>
              <w:tabs>
                <w:tab w:val="left" w:pos="4994"/>
                <w:tab w:val="center" w:pos="72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Көркем әдебиет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Нұрсұлтан Әлімқұлов</w:t>
            </w:r>
          </w:p>
          <w:p w14:paraId="3DFD249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Менің сүйікті ойыншықтарым»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3371831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Мақсаты: балалардың ой-өрісін дамытып, ойыншықтар туралы түсініктерін молайту.</w:t>
            </w:r>
          </w:p>
          <w:p w14:paraId="24BE9F63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д\о: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ойыншықтар</w:t>
            </w:r>
          </w:p>
          <w:p w14:paraId="3FF55BE0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м: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сипатына қарай ажырат.</w:t>
            </w:r>
          </w:p>
          <w:p w14:paraId="42D28215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0D5341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Дене шынықтыру </w:t>
            </w:r>
          </w:p>
          <w:p w14:paraId="2E3B8B9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таза ауада</w:t>
            </w:r>
          </w:p>
          <w:p w14:paraId="3D667BF7" w14:textId="77777777" w:rsidR="00933059" w:rsidRPr="00C36808" w:rsidRDefault="00933059" w:rsidP="00C51E95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Тапсырма:</w:t>
            </w:r>
          </w:p>
          <w:p w14:paraId="1FAE8C59" w14:textId="77777777" w:rsidR="00933059" w:rsidRPr="00C36808" w:rsidRDefault="00933059" w:rsidP="00C51E95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1. Бір қолыңызбен сөмкені иығыңыздан алшақтатқанда дұрыс бастапқы позицияны қабылдау қабілетін нығайтыңыз.</w:t>
            </w:r>
          </w:p>
          <w:p w14:paraId="064AEF1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2. Алға секіру кезінде екі аяқпен итеруді орындаңыз және саусағыңыздың екі бүктелген аяқтарына қоныңыз.</w:t>
            </w: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</w:t>
            </w:r>
          </w:p>
          <w:p w14:paraId="03C377D7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қ\о: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«Сылдырмақты сылдырлат» (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кедергімен-шеңберге шығу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D919D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Математика негіздері</w:t>
            </w:r>
          </w:p>
          <w:p w14:paraId="2FC149C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«1 санымен таныстыру.</w:t>
            </w:r>
          </w:p>
          <w:p w14:paraId="2538877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шеңбер мен шаршы туралы өткенді пысықтау»</w:t>
            </w:r>
          </w:p>
          <w:p w14:paraId="04B1220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Мақсаты: Қолындағы затты орнына қоюға тәрбиелеу.Оң жағын ,сол жағын айыра білуге тәрбиелеу</w:t>
            </w: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</w:t>
            </w:r>
          </w:p>
          <w:p w14:paraId="1A73BC9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Мүсіндеу</w:t>
            </w:r>
          </w:p>
          <w:p w14:paraId="6517AAD9" w14:textId="77777777" w:rsidR="00933059" w:rsidRPr="00C36808" w:rsidRDefault="00933059" w:rsidP="00C51E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«Қонжыққа арналған </w:t>
            </w:r>
          </w:p>
          <w:p w14:paraId="5802428A" w14:textId="77777777" w:rsidR="00933059" w:rsidRPr="00C36808" w:rsidRDefault="00933059" w:rsidP="00C51E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пирамида».</w:t>
            </w: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ab/>
            </w:r>
          </w:p>
          <w:p w14:paraId="69BF7DB3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Мақсаты:</w:t>
            </w: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ойыншықтарды күтіп ұстауға, ұқыптылыққа тәрбиелеу.</w:t>
            </w:r>
          </w:p>
          <w:p w14:paraId="7246267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Дене шынықтыру </w:t>
            </w:r>
          </w:p>
          <w:p w14:paraId="083FDA9D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Доптарды бір-біріне лақтыру. Алақан мен тізеге сүйене отырып, төрттен еңбектеу (6м қашықтық</w:t>
            </w:r>
          </w:p>
          <w:p w14:paraId="14B271E9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қабілеттерін дамыту.</w:t>
            </w:r>
          </w:p>
          <w:p w14:paraId="1CC8A5F4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қ\о: сылдырмақты сылдырлат.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933ED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Құрастыру</w:t>
            </w:r>
          </w:p>
          <w:p w14:paraId="23DF40C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«Жапырақтардан жасалған балықтар»</w:t>
            </w:r>
          </w:p>
          <w:p w14:paraId="46C42D3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Ұқыпты жұмыс жасау дағдыларын қалыптастыру.</w:t>
            </w:r>
          </w:p>
          <w:p w14:paraId="6F076F8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д\о: "не қайда тіршілік етеді?"</w:t>
            </w:r>
          </w:p>
          <w:p w14:paraId="0B4F1C2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74F823B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Ән тыңдау: «Ойыншық» Ғ. Жұбанова</w:t>
            </w:r>
          </w:p>
          <w:p w14:paraId="6E7E0C1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Ән салу: «Ойыншықтар»</w:t>
            </w:r>
          </w:p>
          <w:p w14:paraId="74A404C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И. Нүсіпбаев.</w:t>
            </w:r>
          </w:p>
          <w:p w14:paraId="53577E4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Муз ырғақты қимыл: «Қуыршақпен билейміз</w:t>
            </w:r>
            <w:r w:rsidRPr="00C36808">
              <w:rPr>
                <w:rFonts w:ascii="Times New Roman" w:hAnsi="Times New Roman"/>
                <w:b/>
                <w:color w:val="FF0000"/>
                <w:sz w:val="24"/>
                <w:szCs w:val="24"/>
                <w:lang w:val="kk-KZ"/>
              </w:rPr>
              <w:t>»</w:t>
            </w:r>
          </w:p>
          <w:p w14:paraId="5E94A17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024D9C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Дене шынықтыру</w:t>
            </w:r>
          </w:p>
          <w:p w14:paraId="7E68202D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Сыммен жүру, төртбұрышта еркін бағытта түзу жүру.</w:t>
            </w:r>
          </w:p>
          <w:p w14:paraId="7BA75BA0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эстетика қоршаған ортамен, қарым-қатынасын тәрбиелеу.</w:t>
            </w:r>
          </w:p>
          <w:p w14:paraId="5E72FDF0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Ойын: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«Сылдырмақты сылдырлат» (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кедергімен-шеңберге шығу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7C84C0E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Жаратылыстану</w:t>
            </w:r>
          </w:p>
          <w:p w14:paraId="0BE9E45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«Ойыншықтар»  </w:t>
            </w:r>
          </w:p>
          <w:p w14:paraId="26E8D57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Мақсаты: өздеріне ұнаған ойыншыққа зерттеу жүргізіп(түсі,көлемі,материалы,жасалуына қарай алуан түрлі болатыны),әңгңмелеп айтып беруге үйрету.</w:t>
            </w:r>
          </w:p>
          <w:p w14:paraId="4D51E82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5A43392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Ән тыңдау: «Ойыншық» Ғ. Жұбанова</w:t>
            </w:r>
          </w:p>
          <w:p w14:paraId="5FF3FD4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Ән салу: «Ойыншықтар»</w:t>
            </w:r>
          </w:p>
          <w:p w14:paraId="2E489FE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И. Нүсіпбаев.</w:t>
            </w:r>
          </w:p>
          <w:p w14:paraId="332A43B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Муз ырғақты қимыл: «Қуыршақпен билейміз</w:t>
            </w:r>
            <w:r w:rsidRPr="00C36808">
              <w:rPr>
                <w:rFonts w:ascii="Times New Roman" w:hAnsi="Times New Roman"/>
                <w:b/>
                <w:color w:val="FF0000"/>
                <w:sz w:val="24"/>
                <w:szCs w:val="24"/>
                <w:lang w:val="kk-KZ"/>
              </w:rPr>
              <w:t>»</w:t>
            </w:r>
          </w:p>
          <w:p w14:paraId="7774C08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val="kk-KZ"/>
              </w:rPr>
            </w:pPr>
          </w:p>
        </w:tc>
      </w:tr>
      <w:tr w:rsidR="00933059" w:rsidRPr="00C36808" w14:paraId="0BC2105C" w14:textId="77777777" w:rsidTr="00C51E95">
        <w:trPr>
          <w:trHeight w:val="27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FE04D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lastRenderedPageBreak/>
              <w:t>Серуен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:</w:t>
            </w:r>
          </w:p>
          <w:p w14:paraId="570D9D8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60241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10.30-11.45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54A7F2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№11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Күнді бақылау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21BBCDD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№12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Тұманды бақылау.</w:t>
            </w:r>
          </w:p>
        </w:tc>
        <w:tc>
          <w:tcPr>
            <w:tcW w:w="267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3CD4DCF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№13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Шықты бақылау: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4D2EC9F9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№14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Өткінші жаңбыырды бақылау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073D2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№15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Күздегі өсімдіктердің түсін бақылау</w:t>
            </w:r>
          </w:p>
        </w:tc>
      </w:tr>
      <w:tr w:rsidR="00933059" w:rsidRPr="00C52BFC" w14:paraId="394CE80E" w14:textId="77777777" w:rsidTr="00C51E95">
        <w:trPr>
          <w:trHeight w:val="579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A515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Серуеннен қайту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0E7D9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11.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45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-11.5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5</w:t>
            </w:r>
          </w:p>
        </w:tc>
        <w:tc>
          <w:tcPr>
            <w:tcW w:w="127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52302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Киімдерін шешіп,ұқыпты іліп бүктеп қою.Біз сабын көпіршіктермен доспыз</w:t>
            </w:r>
          </w:p>
        </w:tc>
      </w:tr>
      <w:tr w:rsidR="00933059" w:rsidRPr="00C52BFC" w14:paraId="07D050BD" w14:textId="77777777" w:rsidTr="00C51E95">
        <w:trPr>
          <w:trHeight w:val="579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6F433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73796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12.25-12.45</w:t>
            </w:r>
          </w:p>
        </w:tc>
        <w:tc>
          <w:tcPr>
            <w:tcW w:w="127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5B3D2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  <w:t>Тамақты төкпей шашпай ішуге, қасықты дұрыс ұстауға, үстел басында мәдениетті отыруға тәрбиелеу.</w:t>
            </w:r>
          </w:p>
        </w:tc>
      </w:tr>
      <w:tr w:rsidR="00933059" w:rsidRPr="00C36808" w14:paraId="3B8B2050" w14:textId="77777777" w:rsidTr="00C51E95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B6272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 xml:space="preserve">Ұйқы 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08910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2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45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-15.00</w:t>
            </w:r>
          </w:p>
        </w:tc>
        <w:tc>
          <w:tcPr>
            <w:tcW w:w="127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B0AA89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«Тәтті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ұйқы»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ab/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  <w:t>« Балақан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 өлеңіноқу.</w:t>
            </w:r>
          </w:p>
        </w:tc>
      </w:tr>
      <w:tr w:rsidR="00933059" w:rsidRPr="00C36808" w14:paraId="761B20D2" w14:textId="77777777" w:rsidTr="00C51E95">
        <w:trPr>
          <w:trHeight w:val="96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36F0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«Ұйқымызды ашайық». Ояну. Шынықтыру шаралары.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A77B2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15.00-15.30</w:t>
            </w:r>
          </w:p>
        </w:tc>
        <w:tc>
          <w:tcPr>
            <w:tcW w:w="127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D04BA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Ұйқыдан жайлап тұру.Нүкте уқалау жаттығулары.Денсаулық жолдарымен жүру.</w:t>
            </w:r>
          </w:p>
        </w:tc>
      </w:tr>
      <w:tr w:rsidR="00933059" w:rsidRPr="00C36808" w14:paraId="38691E36" w14:textId="77777777" w:rsidTr="00C51E95">
        <w:trPr>
          <w:trHeight w:val="389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6FC8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D33BD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15.30-16.00</w:t>
            </w:r>
          </w:p>
        </w:tc>
        <w:tc>
          <w:tcPr>
            <w:tcW w:w="127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B4455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  <w:t>Тамақты төкпей шашпай ішуге, қасықты дұрыс ұстауға, үстел басында мәдениетті отыруға тәрбиелеу.</w:t>
            </w:r>
          </w:p>
        </w:tc>
      </w:tr>
      <w:tr w:rsidR="00933059" w:rsidRPr="00C36808" w14:paraId="63762200" w14:textId="77777777" w:rsidTr="00C51E95">
        <w:trPr>
          <w:trHeight w:val="1671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8D35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«Алақай! Ойын!» Сюжеттік – рөлдік, шығармашылық және дидактикалық ойындар.</w:t>
            </w:r>
          </w:p>
          <w:p w14:paraId="54905C4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Жеке балаларды дамыту картасына сәйкес жеке жұмыс.</w:t>
            </w:r>
          </w:p>
        </w:tc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158C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D269DB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D7E02E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642F87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242DA4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9BBAE1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013080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16.00-16.20</w:t>
            </w:r>
          </w:p>
          <w:p w14:paraId="652762E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30B50B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24CA9B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С/р ойын «Отбасы»</w:t>
            </w:r>
          </w:p>
          <w:p w14:paraId="227D90C0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Дидактикалық ойын</w:t>
            </w:r>
          </w:p>
          <w:p w14:paraId="4626D391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«Құмыраға гүл толтыр»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F35E5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С/р ойын «Аспазшы»</w:t>
            </w:r>
          </w:p>
          <w:p w14:paraId="43137253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Ойын арқылы мамандықтар туралы ой-өрістерін дамыту.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5B5B7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Қуыршақ Айжанды киіндіреміз.</w:t>
            </w:r>
          </w:p>
          <w:p w14:paraId="47E905F8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С/р ойын «Аурухана»</w:t>
            </w:r>
          </w:p>
          <w:p w14:paraId="5196E8CA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6D643A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«Шаштараз» ойынын ойнату. Керекті атрибуттарды ұсыну.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AACC8D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«Біз құрлысшымыз» ойынын ойнату. Ірі конструкторлармен пазлы ұсыну.</w:t>
            </w:r>
          </w:p>
        </w:tc>
      </w:tr>
      <w:tr w:rsidR="00933059" w:rsidRPr="00C36808" w14:paraId="609B7FC5" w14:textId="77777777" w:rsidTr="00C51E95">
        <w:trPr>
          <w:trHeight w:val="276"/>
        </w:trPr>
        <w:tc>
          <w:tcPr>
            <w:tcW w:w="1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033FA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AEBC5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C566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Суретті әдемі бояуды үйрету.Қарындашты дұрыс ұстауын қалыптастыру.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BB6D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  Жәндіктерді тауып ата</w:t>
            </w: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720E8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Дидактикалық ойын </w:t>
            </w:r>
          </w:p>
          <w:p w14:paraId="0AA4224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«Не қайда тұрады»</w:t>
            </w:r>
          </w:p>
          <w:p w14:paraId="55C360A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Көру есте сақтауларын жетілдіру.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F80E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Күз мезгілдері жайлы әңгімелесу.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E09AB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Санамақты бірге қайталайық.</w:t>
            </w:r>
          </w:p>
        </w:tc>
      </w:tr>
      <w:tr w:rsidR="00933059" w:rsidRPr="00C36808" w14:paraId="784F31CE" w14:textId="77777777" w:rsidTr="00C51E95">
        <w:trPr>
          <w:trHeight w:val="537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191F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CA868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17.00</w:t>
            </w:r>
          </w:p>
        </w:tc>
        <w:tc>
          <w:tcPr>
            <w:tcW w:w="127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98C1C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Рет-ретімен киіну.</w:t>
            </w:r>
          </w:p>
        </w:tc>
      </w:tr>
      <w:tr w:rsidR="00933059" w:rsidRPr="00C36808" w14:paraId="0AD0E1FD" w14:textId="77777777" w:rsidTr="00C51E95">
        <w:trPr>
          <w:trHeight w:val="22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369A5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CC6BE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7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15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54446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Балалардың еркін өзіндік іс-әрекеті.</w:t>
            </w:r>
          </w:p>
        </w:tc>
      </w:tr>
      <w:tr w:rsidR="00933059" w:rsidRPr="00C36808" w14:paraId="5698346E" w14:textId="77777777" w:rsidTr="00C51E95">
        <w:trPr>
          <w:trHeight w:val="78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7A4DB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«Ертеңге дейін...» Балалармен, ата-аналармен қарым-қатынас. 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048F7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17.15-19.00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01B41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Ата анамен әңгіме менің бүгінгі жетістіктерім жайлы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66654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Дербес ойындар..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47C13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Ата анаға кеңес</w:t>
            </w:r>
          </w:p>
          <w:p w14:paraId="31CD0B5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Баланы суда шынықтырудың пайдасы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38DBB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Балалардың жетістіктерін ата аналарға айтып өту.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514CB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Құмдағы ойындар </w:t>
            </w:r>
          </w:p>
          <w:p w14:paraId="1BF9483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Құм үстіндегі тәжірибелер.</w:t>
            </w:r>
          </w:p>
          <w:p w14:paraId="455485A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Құм су араластырып</w:t>
            </w:r>
          </w:p>
        </w:tc>
      </w:tr>
    </w:tbl>
    <w:p w14:paraId="282034DB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i/>
          <w:noProof/>
          <w:sz w:val="24"/>
          <w:szCs w:val="24"/>
          <w:lang w:val="kk-KZ"/>
        </w:rPr>
      </w:pPr>
    </w:p>
    <w:p w14:paraId="769887AD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i/>
          <w:noProof/>
          <w:sz w:val="24"/>
          <w:szCs w:val="24"/>
          <w:lang w:val="kk-KZ"/>
        </w:rPr>
      </w:pPr>
    </w:p>
    <w:p w14:paraId="5499FB0C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i/>
          <w:noProof/>
          <w:sz w:val="24"/>
          <w:szCs w:val="24"/>
          <w:lang w:val="kk-KZ"/>
        </w:rPr>
      </w:pPr>
    </w:p>
    <w:p w14:paraId="3240D74C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i/>
          <w:noProof/>
          <w:sz w:val="24"/>
          <w:szCs w:val="24"/>
          <w:lang w:val="kk-KZ"/>
        </w:rPr>
      </w:pPr>
    </w:p>
    <w:p w14:paraId="7C905393" w14:textId="77777777" w:rsidR="00933059" w:rsidRPr="00C36808" w:rsidRDefault="00933059" w:rsidP="00933059">
      <w:pPr>
        <w:rPr>
          <w:rFonts w:ascii="Times New Roman" w:hAnsi="Times New Roman"/>
          <w:bCs/>
          <w:iCs/>
          <w:color w:val="000000"/>
          <w:sz w:val="24"/>
          <w:szCs w:val="24"/>
          <w:lang w:val="kk-KZ"/>
        </w:rPr>
      </w:pPr>
    </w:p>
    <w:p w14:paraId="47E32DDB" w14:textId="77777777" w:rsidR="00933059" w:rsidRPr="00C36808" w:rsidRDefault="00933059" w:rsidP="00933059">
      <w:pPr>
        <w:rPr>
          <w:rFonts w:ascii="Times New Roman" w:hAnsi="Times New Roman"/>
          <w:sz w:val="24"/>
          <w:szCs w:val="24"/>
          <w:lang w:val="kk-KZ"/>
        </w:rPr>
      </w:pPr>
    </w:p>
    <w:p w14:paraId="71630359" w14:textId="77777777" w:rsidR="00933059" w:rsidRPr="00C36808" w:rsidRDefault="00933059" w:rsidP="00933059">
      <w:pPr>
        <w:rPr>
          <w:rFonts w:ascii="Times New Roman" w:hAnsi="Times New Roman"/>
          <w:sz w:val="24"/>
          <w:szCs w:val="24"/>
          <w:lang w:val="kk-KZ"/>
        </w:rPr>
      </w:pPr>
    </w:p>
    <w:p w14:paraId="7E845089" w14:textId="77777777" w:rsidR="00933059" w:rsidRPr="00C36808" w:rsidRDefault="00933059" w:rsidP="00933059">
      <w:pPr>
        <w:rPr>
          <w:rFonts w:ascii="Times New Roman" w:hAnsi="Times New Roman"/>
          <w:sz w:val="24"/>
          <w:szCs w:val="24"/>
          <w:lang w:val="kk-KZ"/>
        </w:rPr>
      </w:pPr>
    </w:p>
    <w:p w14:paraId="3512847E" w14:textId="77777777" w:rsidR="00933059" w:rsidRPr="00C36808" w:rsidRDefault="00933059" w:rsidP="00933059">
      <w:pPr>
        <w:rPr>
          <w:rFonts w:ascii="Times New Roman" w:hAnsi="Times New Roman"/>
          <w:sz w:val="24"/>
          <w:szCs w:val="24"/>
          <w:lang w:val="kk-KZ"/>
        </w:rPr>
      </w:pPr>
    </w:p>
    <w:p w14:paraId="22719ED5" w14:textId="77777777" w:rsidR="00933059" w:rsidRPr="00C36808" w:rsidRDefault="00933059" w:rsidP="00933059">
      <w:pPr>
        <w:rPr>
          <w:rFonts w:ascii="Times New Roman" w:hAnsi="Times New Roman"/>
          <w:sz w:val="24"/>
          <w:szCs w:val="24"/>
          <w:lang w:val="kk-KZ"/>
        </w:rPr>
      </w:pPr>
    </w:p>
    <w:p w14:paraId="7BE708AC" w14:textId="77777777" w:rsidR="00933059" w:rsidRPr="00C36808" w:rsidRDefault="00933059" w:rsidP="00933059">
      <w:pPr>
        <w:tabs>
          <w:tab w:val="left" w:pos="2941"/>
          <w:tab w:val="center" w:pos="728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C36808">
        <w:rPr>
          <w:rFonts w:ascii="Times New Roman" w:hAnsi="Times New Roman"/>
          <w:b/>
          <w:sz w:val="24"/>
          <w:szCs w:val="24"/>
          <w:lang w:val="kk-KZ"/>
        </w:rPr>
        <w:lastRenderedPageBreak/>
        <w:t>№1 "Жұлдызша"тобы</w:t>
      </w:r>
    </w:p>
    <w:p w14:paraId="6944B0A2" w14:textId="77777777" w:rsidR="00933059" w:rsidRPr="00C36808" w:rsidRDefault="00933059" w:rsidP="009330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C36808">
        <w:rPr>
          <w:rFonts w:ascii="Times New Roman" w:hAnsi="Times New Roman"/>
          <w:b/>
          <w:sz w:val="24"/>
          <w:szCs w:val="24"/>
          <w:lang w:val="kk-KZ"/>
        </w:rPr>
        <w:t>Балалар өмірін ұйымдастыру және тәрбиелеуді жоспарлау циклограммасы.</w:t>
      </w:r>
    </w:p>
    <w:p w14:paraId="0B392453" w14:textId="77777777" w:rsidR="00933059" w:rsidRPr="00C36808" w:rsidRDefault="00933059" w:rsidP="009330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C36808">
        <w:rPr>
          <w:rFonts w:ascii="Times New Roman" w:hAnsi="Times New Roman"/>
          <w:b/>
          <w:sz w:val="24"/>
          <w:szCs w:val="24"/>
          <w:lang w:val="kk-KZ"/>
        </w:rPr>
        <w:t>Күні 20.09-24.09 -2021   Өтпелі тақырып «</w:t>
      </w:r>
      <w:r w:rsidRPr="00C36808">
        <w:rPr>
          <w:rFonts w:ascii="Times New Roman" w:hAnsi="Times New Roman"/>
          <w:b/>
          <w:bCs/>
          <w:color w:val="000000"/>
          <w:sz w:val="24"/>
          <w:szCs w:val="24"/>
          <w:lang w:val="kk-KZ"/>
        </w:rPr>
        <w:t>Жиһаздар</w:t>
      </w:r>
      <w:r w:rsidRPr="00C36808">
        <w:rPr>
          <w:rFonts w:ascii="Times New Roman" w:hAnsi="Times New Roman"/>
          <w:b/>
          <w:sz w:val="24"/>
          <w:szCs w:val="24"/>
          <w:lang w:val="kk-KZ"/>
        </w:rPr>
        <w:t>»                                           Қыркүйек  4-апта</w:t>
      </w:r>
    </w:p>
    <w:tbl>
      <w:tblPr>
        <w:tblW w:w="15310" w:type="dxa"/>
        <w:tblInd w:w="-34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818"/>
        <w:gridCol w:w="2412"/>
        <w:gridCol w:w="112"/>
        <w:gridCol w:w="2411"/>
        <w:gridCol w:w="252"/>
        <w:gridCol w:w="7"/>
        <w:gridCol w:w="2685"/>
        <w:gridCol w:w="2663"/>
        <w:gridCol w:w="7"/>
        <w:gridCol w:w="2241"/>
      </w:tblGrid>
      <w:tr w:rsidR="00933059" w:rsidRPr="00C36808" w14:paraId="54B7E15E" w14:textId="77777777" w:rsidTr="00C51E95">
        <w:trPr>
          <w:trHeight w:val="240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33461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4B43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Уа</w:t>
            </w:r>
          </w:p>
          <w:p w14:paraId="1151EC2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қыт</w:t>
            </w:r>
          </w:p>
        </w:tc>
        <w:tc>
          <w:tcPr>
            <w:tcW w:w="24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DE90E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Дүйсенбі</w:t>
            </w:r>
          </w:p>
          <w:p w14:paraId="0B68DE5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20.09.2021</w:t>
            </w:r>
          </w:p>
        </w:tc>
        <w:tc>
          <w:tcPr>
            <w:tcW w:w="252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2721F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Сейсенбі</w:t>
            </w:r>
          </w:p>
          <w:p w14:paraId="655024C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21.09.2021</w:t>
            </w:r>
          </w:p>
        </w:tc>
        <w:tc>
          <w:tcPr>
            <w:tcW w:w="294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9FCAC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Сәрсенбі</w:t>
            </w:r>
          </w:p>
          <w:p w14:paraId="6332D7A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22.09.2021</w:t>
            </w:r>
          </w:p>
        </w:tc>
        <w:tc>
          <w:tcPr>
            <w:tcW w:w="26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883E0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Бейсенбі</w:t>
            </w:r>
          </w:p>
          <w:p w14:paraId="75C1090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23.09.2021</w:t>
            </w:r>
          </w:p>
        </w:tc>
        <w:tc>
          <w:tcPr>
            <w:tcW w:w="224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854ED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Жұма</w:t>
            </w:r>
          </w:p>
          <w:p w14:paraId="5A2EE94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24.09.2021</w:t>
            </w:r>
          </w:p>
        </w:tc>
      </w:tr>
      <w:tr w:rsidR="00933059" w:rsidRPr="00C36808" w14:paraId="57516266" w14:textId="77777777" w:rsidTr="00C51E95">
        <w:trPr>
          <w:trHeight w:val="80"/>
        </w:trPr>
        <w:tc>
          <w:tcPr>
            <w:tcW w:w="1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4DC32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5114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4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B5982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2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9B009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44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71597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82438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4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65AAA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33059" w:rsidRPr="00C52BFC" w14:paraId="0CFEC1F3" w14:textId="77777777" w:rsidTr="00C51E95">
        <w:trPr>
          <w:trHeight w:val="650"/>
        </w:trPr>
        <w:tc>
          <w:tcPr>
            <w:tcW w:w="170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8BBB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  <w:p w14:paraId="63857F5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Ата-анамен әңгіме.</w:t>
            </w:r>
          </w:p>
          <w:p w14:paraId="1372369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Ойын (үстел үсті, саусақ, т.б)</w:t>
            </w:r>
          </w:p>
          <w:p w14:paraId="1FA53BD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</w:p>
          <w:p w14:paraId="20F559A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Таңғы жаттығу</w:t>
            </w: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10</w:t>
            </w: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мин)</w:t>
            </w:r>
          </w:p>
        </w:tc>
        <w:tc>
          <w:tcPr>
            <w:tcW w:w="81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F7E595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</w:rPr>
              <w:t xml:space="preserve">7.00-8.00 </w:t>
            </w:r>
          </w:p>
          <w:p w14:paraId="2D36B62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26F7A62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05ADFCC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7EC783F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471E3F2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6E69531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59A4B13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90" w:type="dxa"/>
            <w:gridSpan w:val="9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F05D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Таңертеңгілік қабылдау таза ауада .Жаттығу.Гигиеналық шаралар. Таңғы ас. Топтық қарым-қатынас: Қызықты қысқа және ұзақ мерзімді іс-әрекеттерін бірігіп жобалау.</w:t>
            </w:r>
          </w:p>
        </w:tc>
      </w:tr>
      <w:tr w:rsidR="00933059" w:rsidRPr="00C52BFC" w14:paraId="0FD0F8D2" w14:textId="77777777" w:rsidTr="00C51E95">
        <w:trPr>
          <w:trHeight w:val="1661"/>
        </w:trPr>
        <w:tc>
          <w:tcPr>
            <w:tcW w:w="1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3426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7029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B5C4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Таңғы сәлем</w:t>
            </w:r>
          </w:p>
          <w:p w14:paraId="5B7F1E0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с/р ойын «Дәрігер»</w:t>
            </w:r>
          </w:p>
          <w:p w14:paraId="36B0BCE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Ойынға деген қызығушылыққа ынталандыру </w:t>
            </w:r>
          </w:p>
        </w:tc>
        <w:tc>
          <w:tcPr>
            <w:tcW w:w="2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BBE2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Амандасып алайық</w:t>
            </w:r>
          </w:p>
          <w:p w14:paraId="35CA24D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с/р ойын «Банкомат»</w:t>
            </w:r>
          </w:p>
          <w:p w14:paraId="26F4746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ойынға деген ынталарын тарту.</w:t>
            </w:r>
          </w:p>
        </w:tc>
        <w:tc>
          <w:tcPr>
            <w:tcW w:w="29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221F2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Қайырлы таң!</w:t>
            </w:r>
          </w:p>
          <w:p w14:paraId="3713156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Дидактикалық ойын</w:t>
            </w:r>
          </w:p>
          <w:p w14:paraId="72290D9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Ненің төлі?»</w:t>
            </w:r>
          </w:p>
          <w:p w14:paraId="2BFC7A9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Ой өрістерін дамыту.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F8713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Қайырлы таң!</w:t>
            </w:r>
          </w:p>
          <w:p w14:paraId="491CFE5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Музыкалық ойын</w:t>
            </w:r>
          </w:p>
          <w:p w14:paraId="7856068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«Дыбысты ұстап ал»</w:t>
            </w:r>
          </w:p>
          <w:p w14:paraId="1745485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Тыңдау есту қабілетін жетілдіру</w:t>
            </w:r>
          </w:p>
        </w:tc>
        <w:tc>
          <w:tcPr>
            <w:tcW w:w="2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5805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с/р ойын «Пойыз»</w:t>
            </w:r>
          </w:p>
          <w:p w14:paraId="00491C5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Ұйымшылдыққа достыққа баулу.</w:t>
            </w:r>
          </w:p>
        </w:tc>
      </w:tr>
      <w:tr w:rsidR="00933059" w:rsidRPr="00C36808" w14:paraId="45F93FD5" w14:textId="77777777" w:rsidTr="00C51E95">
        <w:trPr>
          <w:trHeight w:val="297"/>
        </w:trPr>
        <w:tc>
          <w:tcPr>
            <w:tcW w:w="170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6412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5DFAC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27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6A2AD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Жаттығулар кешені</w:t>
            </w:r>
          </w:p>
        </w:tc>
      </w:tr>
      <w:tr w:rsidR="00933059" w:rsidRPr="00C36808" w14:paraId="377D1285" w14:textId="77777777" w:rsidTr="00C51E95">
        <w:trPr>
          <w:trHeight w:val="543"/>
        </w:trPr>
        <w:tc>
          <w:tcPr>
            <w:tcW w:w="170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2B92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55E0C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</w:rPr>
              <w:t>8.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 w:rsidRPr="00C36808">
              <w:rPr>
                <w:rFonts w:ascii="Times New Roman" w:hAnsi="Times New Roman"/>
                <w:sz w:val="24"/>
                <w:szCs w:val="24"/>
              </w:rPr>
              <w:t>0 8.30</w:t>
            </w:r>
          </w:p>
        </w:tc>
        <w:tc>
          <w:tcPr>
            <w:tcW w:w="127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D742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 назарын таңғы асқа аудару Ас қайыру. Ойын жаттығулары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 «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Балапандар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»)</w:t>
            </w:r>
          </w:p>
        </w:tc>
      </w:tr>
      <w:tr w:rsidR="00933059" w:rsidRPr="00C52BFC" w14:paraId="4330ADF4" w14:textId="77777777" w:rsidTr="00C51E95">
        <w:trPr>
          <w:trHeight w:val="243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C4DC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Ойындар, ұйымдастырған оқу қызметіне дайындық.</w:t>
            </w:r>
          </w:p>
        </w:tc>
        <w:tc>
          <w:tcPr>
            <w:tcW w:w="8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881E1B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</w:rPr>
              <w:t xml:space="preserve">8.30 </w:t>
            </w:r>
          </w:p>
          <w:p w14:paraId="19BC98A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8 50</w:t>
            </w:r>
          </w:p>
        </w:tc>
        <w:tc>
          <w:tcPr>
            <w:tcW w:w="127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37EA9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Ойындар және жай қимылды ойындар, ұйымдастырылған оқу іс-әрекетіне дайындық.</w:t>
            </w:r>
          </w:p>
        </w:tc>
      </w:tr>
      <w:tr w:rsidR="00933059" w:rsidRPr="00C36808" w14:paraId="2F730F3C" w14:textId="77777777" w:rsidTr="00C51E95">
        <w:trPr>
          <w:trHeight w:val="738"/>
        </w:trPr>
        <w:tc>
          <w:tcPr>
            <w:tcW w:w="1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E3B8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8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8EE51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F67F0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</w:rPr>
              <w:t>«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Жәндіктер әлемінде</w:t>
            </w:r>
            <w:r w:rsidRPr="00C36808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33746F8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E6B60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Жидектерді ажырат.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E10DC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Құмдағы төбешіктер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DAFEE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Әңгіме «Жолда не көрдің?»</w:t>
            </w:r>
          </w:p>
        </w:tc>
        <w:tc>
          <w:tcPr>
            <w:tcW w:w="2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7111B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Ауызша ойын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Не қайда өседі?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14:paraId="71C1B61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33059" w:rsidRPr="00C52BFC" w14:paraId="3B34F6BD" w14:textId="77777777" w:rsidTr="00C51E95">
        <w:trPr>
          <w:trHeight w:val="155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1C2EE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Ұйымдастырылған оқу қызметі.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4090B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9.00</w:t>
            </w:r>
          </w:p>
          <w:p w14:paraId="17FD725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9.30</w:t>
            </w:r>
          </w:p>
        </w:tc>
        <w:tc>
          <w:tcPr>
            <w:tcW w:w="2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71DC2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D8C3F" w14:textId="77777777" w:rsidR="00933059" w:rsidRPr="00C36808" w:rsidRDefault="00933059" w:rsidP="00C51E9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A0E9A" w14:textId="77777777" w:rsidR="00933059" w:rsidRPr="00C36808" w:rsidRDefault="00933059" w:rsidP="00C51E95">
            <w:pPr>
              <w:tabs>
                <w:tab w:val="left" w:pos="4994"/>
                <w:tab w:val="center" w:pos="72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Математика негіздері</w:t>
            </w:r>
          </w:p>
          <w:p w14:paraId="7DEEE8E2" w14:textId="77777777" w:rsidR="00933059" w:rsidRPr="00C36808" w:rsidRDefault="00933059" w:rsidP="00C51E95">
            <w:pPr>
              <w:tabs>
                <w:tab w:val="left" w:pos="4994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«1 цифры мен саны туралы өткенді қайталау.»</w:t>
            </w:r>
          </w:p>
          <w:p w14:paraId="5169161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Үлкен,кіші,кішкентай.</w:t>
            </w:r>
          </w:p>
          <w:p w14:paraId="47826C0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Үшбұрыш (өзге фигуралардың арасынан табу.</w:t>
            </w:r>
          </w:p>
          <w:p w14:paraId="7176BD9A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54A937" w14:textId="77777777" w:rsidR="00933059" w:rsidRPr="00C36808" w:rsidRDefault="00933059" w:rsidP="00C51E95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C8EF5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933059" w:rsidRPr="00C36808" w14:paraId="19488317" w14:textId="77777777" w:rsidTr="00C51E95">
        <w:trPr>
          <w:trHeight w:val="27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EA912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Серуен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:</w:t>
            </w:r>
          </w:p>
          <w:p w14:paraId="36CFF6A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369BB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09.30-11.45</w:t>
            </w:r>
          </w:p>
        </w:tc>
        <w:tc>
          <w:tcPr>
            <w:tcW w:w="2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00B204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№16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Бақша манында жүрген итке бақылау</w:t>
            </w:r>
          </w:p>
        </w:tc>
        <w:tc>
          <w:tcPr>
            <w:tcW w:w="267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52BA2AEE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Карточка №17 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Желді бақылау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4B0DC061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Карточка №18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Көбелекті бақылау</w:t>
            </w:r>
          </w:p>
        </w:tc>
        <w:tc>
          <w:tcPr>
            <w:tcW w:w="267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699A33DC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№19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Аквариумдағы балыққа бақылау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C46AF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№20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Ұшаққа бақылау жасау</w:t>
            </w:r>
          </w:p>
        </w:tc>
      </w:tr>
      <w:tr w:rsidR="00933059" w:rsidRPr="00C52BFC" w14:paraId="13ECD7F3" w14:textId="77777777" w:rsidTr="00C51E95">
        <w:trPr>
          <w:trHeight w:val="579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9B86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Серуеннен қайту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8470A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11.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45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-11.5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5</w:t>
            </w:r>
          </w:p>
        </w:tc>
        <w:tc>
          <w:tcPr>
            <w:tcW w:w="127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E3A991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Киімдерін шешіп,ұқыпты іліп бүктеп қою.Біз сабын көпіршіктермен доспыз</w:t>
            </w:r>
          </w:p>
        </w:tc>
      </w:tr>
      <w:tr w:rsidR="00933059" w:rsidRPr="00C52BFC" w14:paraId="76374889" w14:textId="77777777" w:rsidTr="00C51E95">
        <w:trPr>
          <w:trHeight w:val="579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5489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lastRenderedPageBreak/>
              <w:t>Түскі ас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5D9A8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12.15-12.45</w:t>
            </w:r>
          </w:p>
        </w:tc>
        <w:tc>
          <w:tcPr>
            <w:tcW w:w="127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CE056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  <w:t>Тамақты төкпей шашпай ішуге, қасықты дұрыс ұстауға, үстел басында мәдениетті отыруға тәрбиелеу.</w:t>
            </w:r>
          </w:p>
        </w:tc>
      </w:tr>
      <w:tr w:rsidR="00933059" w:rsidRPr="00C36808" w14:paraId="6B212BF3" w14:textId="77777777" w:rsidTr="00C51E95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E6B55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 xml:space="preserve">Ұйқы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C8ABE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12.45-15.10</w:t>
            </w:r>
          </w:p>
        </w:tc>
        <w:tc>
          <w:tcPr>
            <w:tcW w:w="127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773461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  <w:t>«Тәтті ұйқы»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  <w:tab/>
              <w:t>« Балақан» өлеңіноқу.</w:t>
            </w:r>
          </w:p>
        </w:tc>
      </w:tr>
      <w:tr w:rsidR="00933059" w:rsidRPr="00C52BFC" w14:paraId="672AB652" w14:textId="77777777" w:rsidTr="00C51E95">
        <w:trPr>
          <w:trHeight w:val="96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00AC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«Ұйқымызды ашайық». Ояну. Шынықтыру шаралары.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C9632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15.20-16.00</w:t>
            </w:r>
          </w:p>
        </w:tc>
        <w:tc>
          <w:tcPr>
            <w:tcW w:w="127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DD5AA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Картотека № Ұйқыдан жайлап тұру.Нүкте уқалау жаттығулары.Денсаулық жолдарымен жүру.</w:t>
            </w:r>
          </w:p>
        </w:tc>
      </w:tr>
      <w:tr w:rsidR="00933059" w:rsidRPr="00C36808" w14:paraId="518D76FE" w14:textId="77777777" w:rsidTr="00C51E95">
        <w:trPr>
          <w:trHeight w:val="389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14BB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E39DB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6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0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0-16.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2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25C899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  <w:t>Тамақты төкпей шашпай ішуге, қасықты дұрыс ұстауға, үстел басында мәдениетті отыруға тәрбиелеу.</w:t>
            </w:r>
          </w:p>
        </w:tc>
      </w:tr>
      <w:tr w:rsidR="00933059" w:rsidRPr="00C36808" w14:paraId="28BC030F" w14:textId="77777777" w:rsidTr="00C51E95">
        <w:trPr>
          <w:trHeight w:val="1671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1ABDEC" w14:textId="77777777" w:rsidR="00933059" w:rsidRPr="006538E6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«Алақай! Ойын!» Сюжеттік – рөлдік, шығармашылық және дидактикалық ойындар.</w:t>
            </w:r>
          </w:p>
          <w:p w14:paraId="0BF4E3C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Жеке балаларды дамыту картасына сәйкес жеке жұмыс.</w:t>
            </w:r>
          </w:p>
        </w:tc>
        <w:tc>
          <w:tcPr>
            <w:tcW w:w="8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D3D38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566309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C62EF3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A7EF8A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415EE0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858F70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808BC4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16-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25</w:t>
            </w:r>
          </w:p>
          <w:p w14:paraId="122AC9C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17.0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  <w:p w14:paraId="0E8AB72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AA1E67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12D751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С/р ойын «Отбасы»</w:t>
            </w:r>
          </w:p>
          <w:p w14:paraId="5DDB1CE9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Дидактикалық ойын</w:t>
            </w:r>
          </w:p>
          <w:p w14:paraId="39F0F25C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«Құмыраға гүл толтыр»</w:t>
            </w:r>
          </w:p>
        </w:tc>
        <w:tc>
          <w:tcPr>
            <w:tcW w:w="2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E737C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С/р ойын «Аспазшы»</w:t>
            </w:r>
          </w:p>
          <w:p w14:paraId="52F14180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Ойын арқылы мамандықтар туралы ой-өрістерін дамыту.</w:t>
            </w:r>
          </w:p>
        </w:tc>
        <w:tc>
          <w:tcPr>
            <w:tcW w:w="29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AA33F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Қуыршақ Айжанды киіндіреміз.</w:t>
            </w:r>
          </w:p>
          <w:p w14:paraId="72054FE5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С/р ойын «Аурухана»</w:t>
            </w:r>
          </w:p>
          <w:p w14:paraId="50D7043E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CAA8B2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«Шаштараз» ойынын ойнату. Керекті атрибуттарды ұсыну.</w:t>
            </w:r>
          </w:p>
        </w:tc>
        <w:tc>
          <w:tcPr>
            <w:tcW w:w="2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69D43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«Біз құрлысшымыз» ойынын ойнату. Ірі конструкторлармен пазлы ұсыну.</w:t>
            </w:r>
          </w:p>
        </w:tc>
      </w:tr>
      <w:tr w:rsidR="00933059" w:rsidRPr="00C36808" w14:paraId="385D883E" w14:textId="77777777" w:rsidTr="00C51E95">
        <w:trPr>
          <w:trHeight w:val="276"/>
        </w:trPr>
        <w:tc>
          <w:tcPr>
            <w:tcW w:w="1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CE29B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263F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0B29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Боямақты әдемілеп бояймыз</w:t>
            </w:r>
          </w:p>
        </w:tc>
        <w:tc>
          <w:tcPr>
            <w:tcW w:w="2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B06B3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  Көбелектер өлеңін бірге жаттайық</w:t>
            </w:r>
          </w:p>
        </w:tc>
        <w:tc>
          <w:tcPr>
            <w:tcW w:w="29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0D78A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Суреттен не қайда тұратынын тап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A01B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Құрылыс жиынтығынан әдемі үйді құрастыр</w:t>
            </w:r>
          </w:p>
        </w:tc>
        <w:tc>
          <w:tcPr>
            <w:tcW w:w="2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1D1E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Ертегіні бірге айтамыз.</w:t>
            </w:r>
          </w:p>
        </w:tc>
      </w:tr>
      <w:tr w:rsidR="00933059" w:rsidRPr="00C36808" w14:paraId="162877DF" w14:textId="77777777" w:rsidTr="00C51E95">
        <w:trPr>
          <w:trHeight w:val="537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094C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978EF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17.00</w:t>
            </w:r>
          </w:p>
        </w:tc>
        <w:tc>
          <w:tcPr>
            <w:tcW w:w="127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54BEC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Рет-ретімен киіну.</w:t>
            </w:r>
          </w:p>
        </w:tc>
      </w:tr>
      <w:tr w:rsidR="00933059" w:rsidRPr="00C36808" w14:paraId="08B4913D" w14:textId="77777777" w:rsidTr="00C51E95">
        <w:trPr>
          <w:trHeight w:val="22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8B5EB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BE190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7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0-</w:t>
            </w:r>
          </w:p>
        </w:tc>
        <w:tc>
          <w:tcPr>
            <w:tcW w:w="127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D30D5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Балалардың еркін өзіндік іс-әрекеті.</w:t>
            </w:r>
          </w:p>
        </w:tc>
      </w:tr>
      <w:tr w:rsidR="00933059" w:rsidRPr="00C36808" w14:paraId="605E756A" w14:textId="77777777" w:rsidTr="00C51E95">
        <w:trPr>
          <w:trHeight w:val="78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348C9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«Ертеңге дейін...» Балалармен, ата-аналармен қарым-қатынас.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01E52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17.15-19.00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C1E04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Құмдағы ойындар.</w:t>
            </w:r>
          </w:p>
          <w:p w14:paraId="0CC5604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Біз құрлысшылармыз</w:t>
            </w:r>
          </w:p>
          <w:p w14:paraId="0B0B59E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Ойынға көңілдерін аудару</w:t>
            </w:r>
          </w:p>
        </w:tc>
        <w:tc>
          <w:tcPr>
            <w:tcW w:w="2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8427F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Ата анаға кеңес беру.</w:t>
            </w:r>
          </w:p>
          <w:p w14:paraId="61FEFC8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Үйде баламен жиі әңімелесіңіз.</w:t>
            </w:r>
          </w:p>
        </w:tc>
        <w:tc>
          <w:tcPr>
            <w:tcW w:w="29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2AF5A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Бүгінгі жетістікерін ата анамен бөлісу.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1DDD8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Өздеріне ұнаған ойындарын ойнау.</w:t>
            </w:r>
          </w:p>
          <w:p w14:paraId="11C78AA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Ойыншықтарды жиыстыру.</w:t>
            </w:r>
          </w:p>
        </w:tc>
        <w:tc>
          <w:tcPr>
            <w:tcW w:w="2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1F455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Ата анамен сәйлесу.Баламен серуендеу баланың жетілуіне әсер береді.</w:t>
            </w:r>
          </w:p>
          <w:p w14:paraId="5DB4138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</w:tbl>
    <w:p w14:paraId="22CB4D02" w14:textId="77777777" w:rsidR="00933059" w:rsidRDefault="00933059" w:rsidP="00933059">
      <w:pPr>
        <w:spacing w:after="0" w:line="240" w:lineRule="auto"/>
        <w:rPr>
          <w:rFonts w:ascii="Times New Roman" w:hAnsi="Times New Roman"/>
          <w:noProof/>
          <w:sz w:val="24"/>
          <w:szCs w:val="24"/>
          <w:lang w:val="kk-KZ"/>
        </w:rPr>
      </w:pPr>
    </w:p>
    <w:p w14:paraId="6C5615F9" w14:textId="77777777" w:rsidR="006538E6" w:rsidRDefault="006538E6" w:rsidP="00933059">
      <w:pPr>
        <w:spacing w:after="0" w:line="240" w:lineRule="auto"/>
        <w:rPr>
          <w:rFonts w:ascii="Times New Roman" w:hAnsi="Times New Roman"/>
          <w:noProof/>
          <w:sz w:val="24"/>
          <w:szCs w:val="24"/>
          <w:lang w:val="kk-KZ"/>
        </w:rPr>
      </w:pPr>
    </w:p>
    <w:p w14:paraId="3D95DFE7" w14:textId="77777777" w:rsidR="006538E6" w:rsidRPr="00C36808" w:rsidRDefault="006538E6" w:rsidP="00933059">
      <w:pPr>
        <w:spacing w:after="0" w:line="240" w:lineRule="auto"/>
        <w:rPr>
          <w:rFonts w:ascii="Times New Roman" w:hAnsi="Times New Roman"/>
          <w:noProof/>
          <w:sz w:val="24"/>
          <w:szCs w:val="24"/>
          <w:lang w:val="kk-KZ"/>
        </w:rPr>
      </w:pPr>
    </w:p>
    <w:p w14:paraId="39BB70DE" w14:textId="77777777" w:rsidR="00933059" w:rsidRPr="00C36808" w:rsidRDefault="00933059" w:rsidP="00933059">
      <w:pPr>
        <w:spacing w:after="0" w:line="240" w:lineRule="auto"/>
        <w:rPr>
          <w:rFonts w:ascii="Times New Roman" w:hAnsi="Times New Roman"/>
          <w:noProof/>
          <w:sz w:val="24"/>
          <w:szCs w:val="24"/>
          <w:lang w:val="kk-KZ"/>
        </w:rPr>
      </w:pPr>
    </w:p>
    <w:p w14:paraId="66E5C738" w14:textId="77777777" w:rsidR="00933059" w:rsidRPr="00C36808" w:rsidRDefault="00933059" w:rsidP="00933059">
      <w:pPr>
        <w:tabs>
          <w:tab w:val="left" w:pos="2941"/>
          <w:tab w:val="center" w:pos="728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C36808">
        <w:rPr>
          <w:rFonts w:ascii="Times New Roman" w:hAnsi="Times New Roman"/>
          <w:b/>
          <w:sz w:val="24"/>
          <w:szCs w:val="24"/>
          <w:lang w:val="kk-KZ"/>
        </w:rPr>
        <w:lastRenderedPageBreak/>
        <w:t>№1 "Жұлдызша"тобы</w:t>
      </w:r>
    </w:p>
    <w:p w14:paraId="18188FA1" w14:textId="77777777" w:rsidR="00933059" w:rsidRPr="00C36808" w:rsidRDefault="00933059" w:rsidP="009330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C36808">
        <w:rPr>
          <w:rFonts w:ascii="Times New Roman" w:hAnsi="Times New Roman"/>
          <w:b/>
          <w:sz w:val="24"/>
          <w:szCs w:val="24"/>
          <w:lang w:val="kk-KZ"/>
        </w:rPr>
        <w:t>Балалар өмірін ұйымдастыру және тәрбиелеуді жоспарлау циклограммасы.</w:t>
      </w:r>
    </w:p>
    <w:p w14:paraId="014AD6A1" w14:textId="77777777" w:rsidR="00933059" w:rsidRPr="00C36808" w:rsidRDefault="00933059" w:rsidP="009330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C36808">
        <w:rPr>
          <w:rFonts w:ascii="Times New Roman" w:hAnsi="Times New Roman"/>
          <w:b/>
          <w:sz w:val="24"/>
          <w:szCs w:val="24"/>
          <w:lang w:val="kk-KZ"/>
        </w:rPr>
        <w:t xml:space="preserve">Күні </w:t>
      </w:r>
      <w:r w:rsidRPr="00C36808">
        <w:rPr>
          <w:rFonts w:ascii="Times New Roman" w:eastAsia="Times New Roman" w:hAnsi="Times New Roman"/>
          <w:b/>
          <w:bCs/>
          <w:color w:val="000000"/>
          <w:sz w:val="24"/>
          <w:szCs w:val="24"/>
          <w:lang w:val="kk-KZ"/>
        </w:rPr>
        <w:t>27.09-01.09</w:t>
      </w:r>
      <w:r w:rsidRPr="00C36808">
        <w:rPr>
          <w:rFonts w:ascii="Times New Roman" w:hAnsi="Times New Roman"/>
          <w:b/>
          <w:sz w:val="24"/>
          <w:szCs w:val="24"/>
          <w:lang w:val="kk-KZ"/>
        </w:rPr>
        <w:t xml:space="preserve"> -2021ж                   Өтпелі тақырып  «Бәрі мен жайлы»                                                  Қыркүйек айы 5-апта</w:t>
      </w:r>
    </w:p>
    <w:tbl>
      <w:tblPr>
        <w:tblW w:w="15310" w:type="dxa"/>
        <w:tblInd w:w="-34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846"/>
        <w:gridCol w:w="2439"/>
        <w:gridCol w:w="113"/>
        <w:gridCol w:w="2415"/>
        <w:gridCol w:w="23"/>
        <w:gridCol w:w="2527"/>
        <w:gridCol w:w="142"/>
        <w:gridCol w:w="307"/>
        <w:gridCol w:w="2102"/>
        <w:gridCol w:w="591"/>
        <w:gridCol w:w="2103"/>
      </w:tblGrid>
      <w:tr w:rsidR="00933059" w:rsidRPr="00C36808" w14:paraId="1999FAC3" w14:textId="77777777" w:rsidTr="00C51E95">
        <w:trPr>
          <w:trHeight w:val="240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18886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3492F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Уақыт</w:t>
            </w:r>
          </w:p>
        </w:tc>
        <w:tc>
          <w:tcPr>
            <w:tcW w:w="24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F69C4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Дүйсенбі</w:t>
            </w:r>
          </w:p>
          <w:p w14:paraId="31D72FA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27.09.2021</w:t>
            </w:r>
          </w:p>
        </w:tc>
        <w:tc>
          <w:tcPr>
            <w:tcW w:w="255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4C194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Сейсенбі</w:t>
            </w:r>
          </w:p>
          <w:p w14:paraId="2D7252B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28.09.2021</w:t>
            </w:r>
          </w:p>
          <w:p w14:paraId="15DC30D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4A735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Сәрсенбі</w:t>
            </w:r>
          </w:p>
          <w:p w14:paraId="32376BC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29.09.2021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2F953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Бейсенбі</w:t>
            </w:r>
          </w:p>
          <w:p w14:paraId="237BBDC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30.09.2021</w:t>
            </w:r>
          </w:p>
        </w:tc>
        <w:tc>
          <w:tcPr>
            <w:tcW w:w="21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2CB65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Жұма</w:t>
            </w:r>
          </w:p>
          <w:p w14:paraId="175B034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01.09.2021</w:t>
            </w:r>
          </w:p>
        </w:tc>
      </w:tr>
      <w:tr w:rsidR="00933059" w:rsidRPr="00C36808" w14:paraId="15C7EB34" w14:textId="77777777" w:rsidTr="00C51E95">
        <w:trPr>
          <w:trHeight w:val="80"/>
        </w:trPr>
        <w:tc>
          <w:tcPr>
            <w:tcW w:w="1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35CC4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E9A30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20B72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1E80E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43D78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B096C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94713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33059" w:rsidRPr="00C52BFC" w14:paraId="43D99968" w14:textId="77777777" w:rsidTr="00C51E95">
        <w:trPr>
          <w:trHeight w:val="650"/>
        </w:trPr>
        <w:tc>
          <w:tcPr>
            <w:tcW w:w="170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96E19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  <w:p w14:paraId="0458299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Ата-анамен әңгіме.</w:t>
            </w:r>
          </w:p>
          <w:p w14:paraId="453FEB8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Ойын (үстел үсті, саусақ, т.б)</w:t>
            </w:r>
          </w:p>
          <w:p w14:paraId="403C89C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</w:p>
          <w:p w14:paraId="6D7EF71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Таңғы жаттығу</w:t>
            </w: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10</w:t>
            </w: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мин)</w:t>
            </w:r>
          </w:p>
        </w:tc>
        <w:tc>
          <w:tcPr>
            <w:tcW w:w="84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ADA8FC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</w:rPr>
              <w:t xml:space="preserve">7.00-8.00 </w:t>
            </w:r>
          </w:p>
          <w:p w14:paraId="6DCB0F3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2213EB8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7140652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4E75565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067E4B6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361F9BA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75A39C2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2" w:type="dxa"/>
            <w:gridSpan w:val="10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A646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Таңертеңгілік қабылдау таза ауада .Жаттығу.Гигиеналық шаралар. Таңғы ас. Топтық қарым-қатынас: Қызықты қысқа және ұзақ мерзімді іс-әрекеттерін бірігіп жобалау.</w:t>
            </w:r>
          </w:p>
        </w:tc>
      </w:tr>
      <w:tr w:rsidR="00933059" w:rsidRPr="00C52BFC" w14:paraId="71C3176B" w14:textId="77777777" w:rsidTr="00C51E95">
        <w:trPr>
          <w:trHeight w:val="1661"/>
        </w:trPr>
        <w:tc>
          <w:tcPr>
            <w:tcW w:w="1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EFF2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4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F42E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55EB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с/р ойын «Шаштараз»</w:t>
            </w:r>
          </w:p>
          <w:p w14:paraId="296EABE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Ойынға деген қызығушылыққа ынталандыру 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5A3A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Құрылыс ойындары</w:t>
            </w:r>
          </w:p>
          <w:p w14:paraId="5A23CBE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Биік үй құрастырамыз</w:t>
            </w:r>
          </w:p>
          <w:p w14:paraId="2A524A6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Құрылыс жиынтықтарымен ойын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FCA04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Сөздік ойын\мен бастаймын сен қоста.</w:t>
            </w:r>
          </w:p>
          <w:p w14:paraId="439D248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Сөзді әрі қарай жалғастыру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8FF28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Қайырлы таң!</w:t>
            </w:r>
          </w:p>
          <w:p w14:paraId="73577BC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Дидак-қ ойын </w:t>
            </w:r>
          </w:p>
          <w:p w14:paraId="7E33982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Ненің дыбысы?</w:t>
            </w:r>
          </w:p>
          <w:p w14:paraId="1C61899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Музыкалық ойындар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8CD0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с/р тойын «Бағдаршам»</w:t>
            </w:r>
          </w:p>
          <w:p w14:paraId="520DAD6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жолда жүру ережесін қатаң сақтауға баулу.</w:t>
            </w:r>
          </w:p>
        </w:tc>
      </w:tr>
      <w:tr w:rsidR="00933059" w:rsidRPr="00C36808" w14:paraId="492857B7" w14:textId="77777777" w:rsidTr="00C51E95">
        <w:trPr>
          <w:trHeight w:val="297"/>
        </w:trPr>
        <w:tc>
          <w:tcPr>
            <w:tcW w:w="170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66687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C3971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276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884E1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Жаттығулар кешені</w:t>
            </w:r>
          </w:p>
        </w:tc>
      </w:tr>
      <w:tr w:rsidR="00933059" w:rsidRPr="00C36808" w14:paraId="067E9ABE" w14:textId="77777777" w:rsidTr="00C51E95">
        <w:trPr>
          <w:trHeight w:val="543"/>
        </w:trPr>
        <w:tc>
          <w:tcPr>
            <w:tcW w:w="170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B9EA6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8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61A8D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</w:rPr>
              <w:t>8.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 w:rsidRPr="00C36808">
              <w:rPr>
                <w:rFonts w:ascii="Times New Roman" w:hAnsi="Times New Roman"/>
                <w:sz w:val="24"/>
                <w:szCs w:val="24"/>
              </w:rPr>
              <w:t>0 8.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35</w:t>
            </w:r>
          </w:p>
        </w:tc>
        <w:tc>
          <w:tcPr>
            <w:tcW w:w="1276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960D0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  Балалар назарын таңғы асқа аудару Ас қайыру.                                                Ойын жаттығулары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 «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Балапандар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»)</w:t>
            </w:r>
          </w:p>
        </w:tc>
      </w:tr>
      <w:tr w:rsidR="00933059" w:rsidRPr="00C52BFC" w14:paraId="0B794689" w14:textId="77777777" w:rsidTr="00C51E95">
        <w:trPr>
          <w:trHeight w:val="243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30C4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Ойындар, ұйымдастырған оқу қызметіне дайындық.</w:t>
            </w:r>
          </w:p>
        </w:tc>
        <w:tc>
          <w:tcPr>
            <w:tcW w:w="8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9FB659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</w:rPr>
              <w:t>8.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  <w:r w:rsidRPr="00C36808">
              <w:rPr>
                <w:rFonts w:ascii="Times New Roman" w:hAnsi="Times New Roman"/>
                <w:sz w:val="24"/>
                <w:szCs w:val="24"/>
              </w:rPr>
              <w:t xml:space="preserve">0 </w:t>
            </w:r>
          </w:p>
          <w:p w14:paraId="0C757BF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9.00</w:t>
            </w:r>
          </w:p>
        </w:tc>
        <w:tc>
          <w:tcPr>
            <w:tcW w:w="1276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20B2D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Ойындар және жай қимылды ойындар, ұйымдастырылған оқу іс-әрекетіне дайындық.</w:t>
            </w:r>
          </w:p>
        </w:tc>
      </w:tr>
      <w:tr w:rsidR="00933059" w:rsidRPr="00C36808" w14:paraId="415A4678" w14:textId="77777777" w:rsidTr="00C51E95">
        <w:trPr>
          <w:trHeight w:val="738"/>
        </w:trPr>
        <w:tc>
          <w:tcPr>
            <w:tcW w:w="1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3AF3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8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69D3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BA099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</w:rPr>
              <w:t>«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Жәндіктер әлемінде</w:t>
            </w:r>
            <w:r w:rsidRPr="00C36808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0E0ED20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9D21A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Жидектерді ажырат.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0D0D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Құмдағы төбешіктер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F8CBC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Әңгіме «Жолда не көрдің?»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AD8A6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Ауызша ойын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Не қайда өседі?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14:paraId="7CA42CD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33059" w:rsidRPr="00C52BFC" w14:paraId="2FEA87F8" w14:textId="77777777" w:rsidTr="00C51E95">
        <w:trPr>
          <w:trHeight w:val="155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E535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Ұйымдастырылған оқу қызметі.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F2F9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9.00</w:t>
            </w:r>
          </w:p>
          <w:p w14:paraId="1F3122D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9.30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12AFC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</w:t>
            </w:r>
          </w:p>
          <w:p w14:paraId="56ED5F8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«Шкафтарға арналған әдемі белгілер» </w:t>
            </w:r>
          </w:p>
          <w:p w14:paraId="6B774EEE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«Топтағы жиһаздар» деген ұғымдарын кеңейтіп, сөздік қорларын көбейту. Ұсақ қол моторикасын дамыту.</w:t>
            </w:r>
          </w:p>
          <w:p w14:paraId="5B1BEED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14:paraId="59A62A4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«Қуыршақ бөлмесі»</w:t>
            </w:r>
          </w:p>
          <w:p w14:paraId="56B1023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өздерінің ойын бұрышындағы жиһазды таза әрі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ұқыпты қарауға, ұқыптылыққа, жинақтылыққа тәрбиелеу.</w:t>
            </w:r>
          </w:p>
          <w:p w14:paraId="5FAFE88D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7955D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Көркем әдебиет</w:t>
            </w:r>
          </w:p>
          <w:p w14:paraId="1BE00E0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 Түлкі мен қоян» ертегісін сахналау </w:t>
            </w:r>
          </w:p>
          <w:p w14:paraId="7D86D71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Тәрбиелік: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сұраққа жауап беру қабілеттерін дамыту</w:t>
            </w: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</w:t>
            </w:r>
          </w:p>
          <w:p w14:paraId="38F58DA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Мейірімділік сезімін танытуды тәрбиелеу.</w:t>
            </w:r>
          </w:p>
          <w:p w14:paraId="3F49124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Дене шынықтыру  </w:t>
            </w:r>
          </w:p>
          <w:p w14:paraId="714EB48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таза ауада</w:t>
            </w:r>
          </w:p>
          <w:p w14:paraId="7370D2F1" w14:textId="77777777" w:rsidR="00933059" w:rsidRPr="00C36808" w:rsidRDefault="00933059" w:rsidP="00C51E95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Тапсырма:</w:t>
            </w:r>
          </w:p>
          <w:p w14:paraId="4A596C66" w14:textId="77777777" w:rsidR="00933059" w:rsidRPr="00C36808" w:rsidRDefault="00933059" w:rsidP="00C51E95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Бір қолыңызбен сөмкені иығыңыздан алшақтатқанда дұрыс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бастапқы позицияны қабылдау қабілетін нығайтыңыз.</w:t>
            </w:r>
          </w:p>
          <w:p w14:paraId="63A060D7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2. Алға секіру кезінде екі аяқпен итеруді орындаңыз және саусағыңыздың екі бүктелген аяқтарына қоныңыз.</w:t>
            </w: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   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B0058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Математика негіздері</w:t>
            </w:r>
          </w:p>
          <w:p w14:paraId="6DCFE0D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«2-саны мен танысу.Цифрды заттың санымен сәйкестендіру.Жыл мезгілдері (күз). Кеше,бүгін,ертең.</w:t>
            </w:r>
          </w:p>
          <w:p w14:paraId="5AF1235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д\о: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көршісін тап.</w:t>
            </w:r>
          </w:p>
          <w:p w14:paraId="6FE5CA6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м.есте сақтау қабілеттерін дамыту.</w:t>
            </w:r>
          </w:p>
          <w:p w14:paraId="5D928651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Жапсыру</w:t>
            </w:r>
          </w:p>
          <w:p w14:paraId="5937B48E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«Кереует»</w:t>
            </w:r>
          </w:p>
          <w:p w14:paraId="49169157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Тәрбиелік: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үй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жиһаздары туралы ойларын жетілдіру. Қайшыны  ұқыпты қолдануға үйрету.</w:t>
            </w:r>
          </w:p>
          <w:p w14:paraId="01D283B6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14:paraId="04138D13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Негізгі қозғалыстар:</w:t>
            </w:r>
          </w:p>
          <w:p w14:paraId="7D17CEF8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Бағанға бір-бірден жүгіру. 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Тікелей сыммен жүру. Еркін бағытта доп тебу</w:t>
            </w:r>
            <w:r w:rsidRPr="00C3680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56BF25A" w14:textId="77777777" w:rsidR="00933059" w:rsidRPr="00C36808" w:rsidRDefault="00933059" w:rsidP="00C51E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қ\о:секіру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3D316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Құрастыру</w:t>
            </w:r>
          </w:p>
          <w:p w14:paraId="6B9CF39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«Көп қабатты үйлер»</w:t>
            </w:r>
          </w:p>
          <w:p w14:paraId="7F38CF8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көп қабатты үйлер мен ғимараттар туралы балалардың білімдерін кеңейту.</w:t>
            </w:r>
          </w:p>
          <w:p w14:paraId="417E3D6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д\о: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Құрылыс жиынтықтарымен ойын</w:t>
            </w:r>
          </w:p>
          <w:p w14:paraId="23060CF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Орыс тілі</w:t>
            </w:r>
          </w:p>
          <w:p w14:paraId="3A2BCE7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Знакомство, приветствие</w:t>
            </w:r>
          </w:p>
          <w:p w14:paraId="3D9DC08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Цель:</w:t>
            </w:r>
            <w:r w:rsidRPr="00C36808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C3680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закрепить  тему </w:t>
            </w:r>
            <w:r w:rsidRPr="00C3680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lastRenderedPageBreak/>
              <w:t>занятии.</w:t>
            </w:r>
          </w:p>
          <w:p w14:paraId="67EF74B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Воспитывать интерес к речевой и познаватель ной деятельности</w:t>
            </w:r>
          </w:p>
          <w:p w14:paraId="685EB9B2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6DA9A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Дене шынықтыру</w:t>
            </w:r>
          </w:p>
          <w:p w14:paraId="42FCFFDD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Колонна</w:t>
            </w:r>
          </w:p>
          <w:p w14:paraId="7EF0AAC8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ға бір-бірден салу. Орнында секіріңіз. Екі сызық арасында жүру (ені 15 см, ұзындығы 3 метр).</w:t>
            </w:r>
          </w:p>
          <w:p w14:paraId="71D4B144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Мақсаты: 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дене шынықтырумен айналысуға деген ынтаны тәрбиелеу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07A16C3A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Ойын: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«Тегіс жол бойымен».</w:t>
            </w:r>
          </w:p>
          <w:p w14:paraId="56C19D8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Жаратылыстану</w:t>
            </w:r>
          </w:p>
          <w:p w14:paraId="5CC5F1B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«</w:t>
            </w: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Өзім туралы білгім келеді»</w:t>
            </w:r>
          </w:p>
          <w:p w14:paraId="30D66B2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өзі және өзінің жағдайы,көңіл күйі туралы түсініктерін кеңейту.Өзінің дене мүшелерінің кейбір қызметтерін (бас,құлақ,ауыз,тіл,тіс,</w:t>
            </w:r>
          </w:p>
          <w:p w14:paraId="2CDA363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қол,аяқ)түсінуге үйрету.</w:t>
            </w:r>
          </w:p>
          <w:p w14:paraId="4A5F0E3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3BB1F25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«Ойыншықтар»</w:t>
            </w:r>
          </w:p>
          <w:p w14:paraId="34AB6FB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Ойыншықтардың зат екенін балаларға түсіндіру. Ән –күйлерді тыңдату, қабылдау,есте сақтау және музыкалық жанрды ажырата білуге үйрету:</w:t>
            </w: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тыңдау:</w:t>
            </w:r>
          </w:p>
        </w:tc>
      </w:tr>
      <w:tr w:rsidR="00933059" w:rsidRPr="00C36808" w14:paraId="3DDAB7C5" w14:textId="77777777" w:rsidTr="00C51E95">
        <w:trPr>
          <w:trHeight w:val="27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6EF48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lastRenderedPageBreak/>
              <w:t>Серуен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:</w:t>
            </w:r>
          </w:p>
          <w:p w14:paraId="62A8E60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8D200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09.30-11.45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11F6E5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Карточка №1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Күн сәулесіне бақылау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0D3986F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Карточка №2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Итке тамақ беру</w:t>
            </w:r>
          </w:p>
        </w:tc>
        <w:tc>
          <w:tcPr>
            <w:tcW w:w="269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72FA4D32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№3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Аула сыпырушының еңбегін бақылау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0770773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№4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Ағаштың жапырақтарына бақылау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9A6328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№5  </w:t>
            </w: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Гүлдеп тұрған ағаштарға бақылау</w:t>
            </w:r>
          </w:p>
        </w:tc>
      </w:tr>
      <w:tr w:rsidR="00933059" w:rsidRPr="00C52BFC" w14:paraId="6CF31C4B" w14:textId="77777777" w:rsidTr="00C51E95">
        <w:trPr>
          <w:trHeight w:val="579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8C9E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Серуеннен қайту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F7415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11.45-11.55</w:t>
            </w:r>
          </w:p>
        </w:tc>
        <w:tc>
          <w:tcPr>
            <w:tcW w:w="1276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39CCC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Киімдерін шешіп,ұқыпты іліп бүктеп қою.Біз сабын көпіршіктермен доспыз</w:t>
            </w:r>
          </w:p>
        </w:tc>
      </w:tr>
      <w:tr w:rsidR="00933059" w:rsidRPr="00C52BFC" w14:paraId="21BE6CA3" w14:textId="77777777" w:rsidTr="00C51E95">
        <w:trPr>
          <w:trHeight w:val="579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14F7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A1BF53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12.25-12.40</w:t>
            </w:r>
          </w:p>
        </w:tc>
        <w:tc>
          <w:tcPr>
            <w:tcW w:w="1276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35B71B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  <w:t>Тамақты төкпей шашпай ішуге, қасықты дұрыс ұстауға, үстел басында мәдениетті отыруға тәрбиелеу.</w:t>
            </w:r>
          </w:p>
        </w:tc>
      </w:tr>
      <w:tr w:rsidR="00933059" w:rsidRPr="00C36808" w14:paraId="61EA9B42" w14:textId="77777777" w:rsidTr="00C51E95">
        <w:trPr>
          <w:trHeight w:val="39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5A7D4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 xml:space="preserve">Ұйқы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852BB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12.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4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0-15.00</w:t>
            </w:r>
          </w:p>
        </w:tc>
        <w:tc>
          <w:tcPr>
            <w:tcW w:w="1276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EAEF49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«Тәтті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ұйқы»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ab/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  <w:t>« Балақан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 өлеңіноқу.</w:t>
            </w:r>
          </w:p>
        </w:tc>
      </w:tr>
      <w:tr w:rsidR="00933059" w:rsidRPr="00C36808" w14:paraId="36174AD8" w14:textId="77777777" w:rsidTr="00C51E95">
        <w:trPr>
          <w:trHeight w:val="96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327B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«Ұйқымызды ашайық». Ояну. Шынықтыру шаралары.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27712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15.00-15.30</w:t>
            </w:r>
          </w:p>
        </w:tc>
        <w:tc>
          <w:tcPr>
            <w:tcW w:w="1276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D68B9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Ұйқыдан жайлап тұру.Нүкте уқалау жаттығулары.Денсаулық жолдарымен жүру.</w:t>
            </w:r>
          </w:p>
        </w:tc>
      </w:tr>
      <w:tr w:rsidR="00933059" w:rsidRPr="00C36808" w14:paraId="7DFC9DFF" w14:textId="77777777" w:rsidTr="00C51E95">
        <w:trPr>
          <w:trHeight w:val="389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9F110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5CAA6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15.30-16.00</w:t>
            </w:r>
          </w:p>
        </w:tc>
        <w:tc>
          <w:tcPr>
            <w:tcW w:w="1276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023D75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  <w:t>Тамақты төкпей шашпай ішуге, қасықты дұрыс ұстауға, үстел басында мәдениетті отыруға тәрбиелеу.</w:t>
            </w:r>
          </w:p>
        </w:tc>
      </w:tr>
      <w:tr w:rsidR="00933059" w:rsidRPr="00C36808" w14:paraId="677905F3" w14:textId="77777777" w:rsidTr="00C51E95">
        <w:trPr>
          <w:trHeight w:val="1671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6407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«Алақай! Ойын!» Сюжеттік – рөлдік, шығармашылық және дидактикалық ойындар.</w:t>
            </w:r>
          </w:p>
          <w:p w14:paraId="2522EBD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7BD96A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F4A5E5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Жеке балаларды дамыту картасына сәйкес жеке жұмыс.</w:t>
            </w:r>
          </w:p>
        </w:tc>
        <w:tc>
          <w:tcPr>
            <w:tcW w:w="8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10F96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D3BE1A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D4D387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67BCA8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61577B5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09E2C5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F184B1E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16.00-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17.00</w:t>
            </w:r>
          </w:p>
          <w:p w14:paraId="02069040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0D88C4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9DC35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С/р ойын «Отбасы»</w:t>
            </w:r>
          </w:p>
          <w:p w14:paraId="29D19D05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Дидактикалық ойын</w:t>
            </w:r>
          </w:p>
          <w:p w14:paraId="69819265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«Құмыраға гүл толтыр»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A14C5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С/р ойын «Аспазшы»</w:t>
            </w:r>
          </w:p>
          <w:p w14:paraId="0B5B8882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Ойын арқылы мамандықтар туралы ой-өрістерін дамыту.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90ACE1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Қуыршақ Айжанды киіндіреміз.</w:t>
            </w:r>
          </w:p>
          <w:p w14:paraId="364522C8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С/р ойын «Аурухана»</w:t>
            </w:r>
          </w:p>
          <w:p w14:paraId="155433D7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58922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«Шаштараз» ойынын ойнату. Керекті атрибуттарды ұсыну.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7AC8E0" w14:textId="77777777" w:rsidR="00933059" w:rsidRPr="00C36808" w:rsidRDefault="00933059" w:rsidP="00C51E9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 w:eastAsia="ru-RU"/>
              </w:rPr>
              <w:t>«Біз құрлысшымыз» ойынын ойнату. Ірі конструкторлармен пазлы ұсыну.</w:t>
            </w:r>
          </w:p>
        </w:tc>
      </w:tr>
      <w:tr w:rsidR="00933059" w:rsidRPr="00C36808" w14:paraId="59B0D74F" w14:textId="77777777" w:rsidTr="00C51E95">
        <w:trPr>
          <w:trHeight w:val="276"/>
        </w:trPr>
        <w:tc>
          <w:tcPr>
            <w:tcW w:w="1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62D8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6E076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1F1FC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Суретті әдемі бояуды үйрету.Қарындашты дұрыс ұстауын қалыптастыру.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133749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  Жәндіктерді тауып ата</w:t>
            </w:r>
            <w:r w:rsidRPr="00C36808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CE07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Дидактикалық ойын </w:t>
            </w:r>
          </w:p>
          <w:p w14:paraId="5C7CBD4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«Не қайда тұрады»</w:t>
            </w:r>
          </w:p>
          <w:p w14:paraId="38762A8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Көру есте сақтауларын жетілдіру.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4A5FC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Жаз мезгілдері жайлы әңгімелесу.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49FE6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Санамақты бірге қайталайық.</w:t>
            </w:r>
          </w:p>
        </w:tc>
      </w:tr>
      <w:tr w:rsidR="00933059" w:rsidRPr="00C36808" w14:paraId="73C23682" w14:textId="77777777" w:rsidTr="00C51E95">
        <w:trPr>
          <w:trHeight w:val="537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0C62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FE481D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7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0</w:t>
            </w:r>
            <w:r w:rsidRPr="00C3680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21763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Рет-ретімен киіну.</w:t>
            </w:r>
          </w:p>
        </w:tc>
      </w:tr>
      <w:tr w:rsidR="00933059" w:rsidRPr="00C52BFC" w14:paraId="44A4E419" w14:textId="77777777" w:rsidTr="00C51E95">
        <w:trPr>
          <w:trHeight w:val="22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B22171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iCs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B9F4F2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17.10</w:t>
            </w:r>
          </w:p>
        </w:tc>
        <w:tc>
          <w:tcPr>
            <w:tcW w:w="1276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F6BC5B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Балалардың еркін өзіндік іс-әрекеті.</w:t>
            </w:r>
          </w:p>
        </w:tc>
      </w:tr>
      <w:tr w:rsidR="00933059" w:rsidRPr="00C36808" w14:paraId="0274EDCB" w14:textId="77777777" w:rsidTr="00C51E95">
        <w:trPr>
          <w:trHeight w:val="78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CF626F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«Ертеңге дейін...» Балалармен, ата-аналармен қарым-қатынас.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FFFD8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17.15-19.00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AD657A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Ата анамен әңгіме менің бүгінгі жетістіктерім жайлы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1ADFD4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Дербес ойындар..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0967B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Ата анаға кеңес</w:t>
            </w:r>
          </w:p>
          <w:p w14:paraId="01DC8497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Баланы шынықтырудың пайдасы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D755AC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Балалардың жетістіктерін ата аналарға айтып өту.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FE5F88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6808">
              <w:rPr>
                <w:rFonts w:ascii="Times New Roman" w:hAnsi="Times New Roman"/>
                <w:sz w:val="24"/>
                <w:szCs w:val="24"/>
                <w:lang w:val="kk-KZ"/>
              </w:rPr>
              <w:t>Қимылды ойындар.</w:t>
            </w:r>
          </w:p>
          <w:p w14:paraId="17A3D026" w14:textId="77777777" w:rsidR="00933059" w:rsidRPr="00C36808" w:rsidRDefault="00933059" w:rsidP="00C51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</w:tbl>
    <w:p w14:paraId="5AD329C2" w14:textId="77777777" w:rsidR="00933059" w:rsidRPr="00C36808" w:rsidRDefault="00933059" w:rsidP="00933059">
      <w:pPr>
        <w:rPr>
          <w:rFonts w:ascii="Times New Roman" w:hAnsi="Times New Roman"/>
          <w:sz w:val="24"/>
          <w:szCs w:val="24"/>
        </w:rPr>
      </w:pPr>
    </w:p>
    <w:p w14:paraId="71F5ED57" w14:textId="77777777" w:rsidR="00670041" w:rsidRDefault="00000000" w:rsidP="00933059">
      <w:pPr>
        <w:ind w:left="-709" w:firstLine="709"/>
      </w:pPr>
    </w:p>
    <w:sectPr w:rsidR="00670041" w:rsidSect="00AE5061">
      <w:pgSz w:w="16838" w:h="11906" w:orient="landscape"/>
      <w:pgMar w:top="567" w:right="39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3059"/>
    <w:rsid w:val="00041301"/>
    <w:rsid w:val="00356D79"/>
    <w:rsid w:val="006538E6"/>
    <w:rsid w:val="0073671E"/>
    <w:rsid w:val="00933059"/>
    <w:rsid w:val="00A23639"/>
    <w:rsid w:val="00A737BA"/>
    <w:rsid w:val="00C52BFC"/>
    <w:rsid w:val="00CB762F"/>
    <w:rsid w:val="00FA2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EDDF4"/>
  <w15:docId w15:val="{71FE435D-3C6F-43E9-9F9E-5242A6DC7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305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30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link w:val="a5"/>
    <w:uiPriority w:val="1"/>
    <w:qFormat/>
    <w:rsid w:val="0093305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basedOn w:val="a0"/>
    <w:link w:val="a4"/>
    <w:uiPriority w:val="1"/>
    <w:locked/>
    <w:rsid w:val="00933059"/>
    <w:rPr>
      <w:rFonts w:ascii="Calibri" w:eastAsia="Calibri" w:hAnsi="Calibri" w:cs="Times New Roman"/>
    </w:rPr>
  </w:style>
  <w:style w:type="paragraph" w:styleId="a6">
    <w:name w:val="header"/>
    <w:basedOn w:val="a"/>
    <w:link w:val="a7"/>
    <w:uiPriority w:val="99"/>
    <w:semiHidden/>
    <w:rsid w:val="00933059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933059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3373</Words>
  <Characters>19227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User</cp:lastModifiedBy>
  <cp:revision>8</cp:revision>
  <dcterms:created xsi:type="dcterms:W3CDTF">2021-10-09T09:25:00Z</dcterms:created>
  <dcterms:modified xsi:type="dcterms:W3CDTF">2023-04-07T10:45:00Z</dcterms:modified>
</cp:coreProperties>
</file>